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E0" w:rsidRPr="00357731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773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511F50" w:rsidRPr="00511F50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4.35pt;height:51.9pt;visibility:visible;mso-wrap-style:square">
            <v:imagedata r:id="rId8" o:title="Untitled-1" gain="112993f" blacklevel="1966f"/>
          </v:shape>
        </w:pict>
      </w:r>
    </w:p>
    <w:p w:rsidR="00823DE0" w:rsidRPr="00357731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Pr="005D0C2E" w:rsidRDefault="00823DE0" w:rsidP="00823D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23DE0" w:rsidRPr="005D0C2E" w:rsidRDefault="00823DE0" w:rsidP="00823DE0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23DE0" w:rsidRPr="005D0C2E" w:rsidRDefault="00823DE0" w:rsidP="00823DE0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823DE0" w:rsidRPr="005D0C2E" w:rsidRDefault="00823DE0" w:rsidP="00823DE0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23DE0" w:rsidRPr="005D0C2E" w:rsidRDefault="00823DE0" w:rsidP="00823D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23DE0" w:rsidRPr="005D0C2E" w:rsidTr="007B59D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23DE0" w:rsidRPr="005D0C2E" w:rsidRDefault="00823DE0" w:rsidP="007B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823DE0" w:rsidRPr="005D0C2E" w:rsidRDefault="00823DE0" w:rsidP="007B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23DE0" w:rsidRPr="005D0C2E" w:rsidRDefault="00823DE0" w:rsidP="007B59DE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23DE0" w:rsidRPr="005D0C2E" w:rsidTr="007B59D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23DE0" w:rsidRPr="005D0C2E" w:rsidRDefault="00823DE0" w:rsidP="007B59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23DE0" w:rsidRPr="005D0C2E" w:rsidRDefault="00823DE0" w:rsidP="007B59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23DE0" w:rsidRPr="005D0C2E" w:rsidRDefault="00823DE0" w:rsidP="007B59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23DE0" w:rsidRPr="005D0C2E" w:rsidRDefault="00A7746F" w:rsidP="007B59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bottom"/>
          </w:tcPr>
          <w:p w:rsidR="00823DE0" w:rsidRPr="005D0C2E" w:rsidRDefault="00823DE0" w:rsidP="007B59DE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23DE0" w:rsidRPr="005D0C2E" w:rsidRDefault="00A7746F" w:rsidP="007B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bottom"/>
          </w:tcPr>
          <w:p w:rsidR="00823DE0" w:rsidRPr="005D0C2E" w:rsidRDefault="00F7270D" w:rsidP="007B59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="00823DE0"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23DE0" w:rsidRPr="005D0C2E" w:rsidRDefault="00A7746F" w:rsidP="007B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23DE0" w:rsidRPr="005D0C2E" w:rsidRDefault="00823DE0" w:rsidP="007B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23DE0" w:rsidRPr="005D0C2E" w:rsidRDefault="00823DE0" w:rsidP="007B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3DE0" w:rsidRPr="00357731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823DE0" w:rsidRPr="00357731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823DE0" w:rsidRPr="006C4EEE" w:rsidRDefault="00823DE0" w:rsidP="00823DE0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</w:t>
      </w:r>
      <w:r w:rsidR="00A123DB"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Комсомольского муниципального района»»</w:t>
      </w:r>
    </w:p>
    <w:p w:rsidR="00823DE0" w:rsidRDefault="00823DE0" w:rsidP="00823DE0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</w:t>
      </w:r>
      <w:r w:rsidR="00A123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муниципальных программ Комсомольского муниципального района Ивановской области», (в действующей редакции), Администрация Комсомольского муниципального района.</w:t>
      </w:r>
    </w:p>
    <w:p w:rsidR="00823DE0" w:rsidRPr="006C4EEE" w:rsidRDefault="00823DE0" w:rsidP="00823DE0">
      <w:pPr>
        <w:pStyle w:val="af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</w:t>
      </w:r>
      <w:r w:rsidRPr="006C4EEE">
        <w:rPr>
          <w:b/>
          <w:color w:val="000000"/>
          <w:sz w:val="27"/>
          <w:szCs w:val="27"/>
        </w:rPr>
        <w:t>ПОСТАНОВЛЯЮ:</w:t>
      </w:r>
    </w:p>
    <w:p w:rsidR="00823DE0" w:rsidRDefault="00823DE0" w:rsidP="00823DE0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 изменения, изложив приложение к постановлению в новой редакции (прилагается).</w:t>
      </w:r>
    </w:p>
    <w:p w:rsidR="00823DE0" w:rsidRDefault="00823DE0" w:rsidP="00823DE0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нормативно-правовых актов органов местного самоуправления Комсомольского муниципального района в сети Интернет.</w:t>
      </w:r>
    </w:p>
    <w:p w:rsidR="00823DE0" w:rsidRDefault="00823DE0" w:rsidP="00823DE0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Мероприятия, указанные в муниципальной программе являются расходным обязательством бюджета Комсомольского муниципального района.</w:t>
      </w:r>
    </w:p>
    <w:p w:rsidR="00823DE0" w:rsidRDefault="00823DE0" w:rsidP="00823DE0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Настоящее постановление вступает силу со дня его официального опубликования.</w:t>
      </w:r>
    </w:p>
    <w:p w:rsidR="00823DE0" w:rsidRDefault="00823DE0" w:rsidP="00823DE0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</w:t>
      </w:r>
      <w:r w:rsidR="008D1538">
        <w:rPr>
          <w:color w:val="000000"/>
          <w:sz w:val="27"/>
          <w:szCs w:val="27"/>
        </w:rPr>
        <w:t>а Ивановской области Васину И.Б.</w:t>
      </w:r>
    </w:p>
    <w:p w:rsidR="00823DE0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23DE0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23DE0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23DE0" w:rsidRPr="00357731" w:rsidRDefault="00823DE0" w:rsidP="00823D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23DE0" w:rsidRPr="00357731" w:rsidRDefault="007B59DE" w:rsidP="00823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Глава</w:t>
      </w:r>
      <w:r w:rsidR="00823DE0" w:rsidRPr="00357731">
        <w:rPr>
          <w:rFonts w:ascii="Times New Roman" w:eastAsia="Times New Roman" w:hAnsi="Times New Roman"/>
          <w:b/>
          <w:sz w:val="28"/>
          <w:szCs w:val="23"/>
        </w:rPr>
        <w:t xml:space="preserve"> Комсомольского</w:t>
      </w:r>
    </w:p>
    <w:p w:rsidR="00823DE0" w:rsidRDefault="00823DE0" w:rsidP="00823DE0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>: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             </w:t>
      </w:r>
      <w:r w:rsidR="007B59DE">
        <w:rPr>
          <w:rFonts w:ascii="Times New Roman" w:eastAsia="Times New Roman" w:hAnsi="Times New Roman"/>
          <w:b/>
          <w:sz w:val="28"/>
          <w:szCs w:val="23"/>
        </w:rPr>
        <w:t xml:space="preserve">   Бузулуцкая О.В.</w:t>
      </w: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1538" w:rsidRDefault="008D1538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1538" w:rsidRDefault="008D1538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3DE0" w:rsidRDefault="00823DE0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C64" w:rsidRDefault="006A6C64" w:rsidP="00A123DB">
      <w:pPr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3303D" w:rsidRDefault="00A3303D" w:rsidP="00631E99">
      <w:pPr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C74482" w:rsidRDefault="001D670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C74482" w:rsidRDefault="001D670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1D6706" w:rsidRDefault="001D670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7B2344" w:rsidRDefault="0082418D" w:rsidP="00A362FA">
      <w:pPr>
        <w:tabs>
          <w:tab w:val="left" w:pos="4962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362F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92F47">
        <w:rPr>
          <w:rFonts w:ascii="Times New Roman" w:hAnsi="Times New Roman"/>
          <w:sz w:val="24"/>
          <w:szCs w:val="24"/>
        </w:rPr>
        <w:t xml:space="preserve">от « </w:t>
      </w:r>
      <w:r w:rsidR="005D4E3D">
        <w:rPr>
          <w:rFonts w:ascii="Times New Roman" w:hAnsi="Times New Roman"/>
          <w:sz w:val="24"/>
          <w:szCs w:val="24"/>
        </w:rPr>
        <w:t>10</w:t>
      </w:r>
      <w:r w:rsidR="00C92F47">
        <w:rPr>
          <w:rFonts w:ascii="Times New Roman" w:hAnsi="Times New Roman"/>
          <w:sz w:val="24"/>
          <w:szCs w:val="24"/>
        </w:rPr>
        <w:t xml:space="preserve">  »     </w:t>
      </w:r>
      <w:r w:rsidR="005D4E3D">
        <w:rPr>
          <w:rFonts w:ascii="Times New Roman" w:hAnsi="Times New Roman"/>
          <w:sz w:val="24"/>
          <w:szCs w:val="24"/>
        </w:rPr>
        <w:t>02.2021</w:t>
      </w:r>
      <w:r w:rsidR="00A362FA">
        <w:rPr>
          <w:rFonts w:ascii="Times New Roman" w:hAnsi="Times New Roman"/>
          <w:sz w:val="24"/>
          <w:szCs w:val="24"/>
        </w:rPr>
        <w:t xml:space="preserve"> </w:t>
      </w:r>
      <w:r w:rsidR="007B2344">
        <w:rPr>
          <w:rFonts w:ascii="Times New Roman" w:hAnsi="Times New Roman"/>
          <w:sz w:val="24"/>
          <w:szCs w:val="24"/>
        </w:rPr>
        <w:t>г</w:t>
      </w:r>
      <w:r w:rsidR="00BA4BA8">
        <w:rPr>
          <w:rFonts w:ascii="Times New Roman" w:hAnsi="Times New Roman"/>
          <w:sz w:val="24"/>
          <w:szCs w:val="24"/>
        </w:rPr>
        <w:t>.</w:t>
      </w:r>
      <w:r w:rsidR="007B2344">
        <w:rPr>
          <w:rFonts w:ascii="Times New Roman" w:hAnsi="Times New Roman"/>
          <w:sz w:val="24"/>
          <w:szCs w:val="24"/>
        </w:rPr>
        <w:t xml:space="preserve"> №</w:t>
      </w:r>
      <w:r w:rsidR="00A362FA">
        <w:rPr>
          <w:rFonts w:ascii="Times New Roman" w:hAnsi="Times New Roman"/>
          <w:sz w:val="24"/>
          <w:szCs w:val="24"/>
        </w:rPr>
        <w:t xml:space="preserve">   </w:t>
      </w:r>
      <w:r w:rsidR="005D4E3D">
        <w:rPr>
          <w:rFonts w:ascii="Times New Roman" w:hAnsi="Times New Roman"/>
          <w:sz w:val="24"/>
          <w:szCs w:val="24"/>
        </w:rPr>
        <w:t>22</w:t>
      </w:r>
      <w:r w:rsidR="00A362FA">
        <w:rPr>
          <w:rFonts w:ascii="Times New Roman" w:hAnsi="Times New Roman"/>
          <w:sz w:val="24"/>
          <w:szCs w:val="24"/>
        </w:rPr>
        <w:t xml:space="preserve">                   </w:t>
      </w:r>
    </w:p>
    <w:p w:rsidR="00FA1A5C" w:rsidRDefault="00FA1A5C" w:rsidP="00FA1A5C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2640F" w:rsidRDefault="00E2640F" w:rsidP="00E2640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E2640F" w:rsidRDefault="00E2640F" w:rsidP="00E2640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E2640F" w:rsidRDefault="00E2640F" w:rsidP="00E2640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E2640F" w:rsidRDefault="00E2640F" w:rsidP="00E2640F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«30» декабря 2016г. №590</w:t>
      </w:r>
    </w:p>
    <w:p w:rsidR="007B2344" w:rsidRDefault="007B2344" w:rsidP="002E6EC2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D6706" w:rsidRDefault="001D6706" w:rsidP="00FA1A5C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507C0" w:rsidRDefault="000507C0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FA1A5C" w:rsidRDefault="00FA1A5C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D76523" w:rsidRDefault="00D76523" w:rsidP="00FA1A5C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«Обеспечение </w:t>
      </w:r>
      <w:r w:rsidR="00A00765">
        <w:rPr>
          <w:rFonts w:ascii="Times New Roman" w:hAnsi="Times New Roman"/>
          <w:b/>
          <w:sz w:val="32"/>
          <w:szCs w:val="32"/>
        </w:rPr>
        <w:t xml:space="preserve">населения </w:t>
      </w:r>
      <w:r w:rsidR="001509BF">
        <w:rPr>
          <w:rFonts w:ascii="Times New Roman" w:hAnsi="Times New Roman"/>
          <w:b/>
          <w:sz w:val="32"/>
          <w:szCs w:val="32"/>
        </w:rPr>
        <w:t>объе</w:t>
      </w:r>
      <w:r w:rsidR="0060273B">
        <w:rPr>
          <w:rFonts w:ascii="Times New Roman" w:hAnsi="Times New Roman"/>
          <w:b/>
          <w:sz w:val="32"/>
          <w:szCs w:val="32"/>
        </w:rPr>
        <w:t xml:space="preserve">ктами инженерной инфраструктуры, </w:t>
      </w:r>
      <w:r w:rsidR="001509BF">
        <w:rPr>
          <w:rFonts w:ascii="Times New Roman" w:hAnsi="Times New Roman"/>
          <w:b/>
          <w:sz w:val="32"/>
          <w:szCs w:val="32"/>
        </w:rPr>
        <w:t>услугами жилищно-коммунального</w:t>
      </w:r>
      <w:r w:rsidR="0082418D">
        <w:rPr>
          <w:rFonts w:ascii="Times New Roman" w:hAnsi="Times New Roman"/>
          <w:b/>
          <w:sz w:val="32"/>
          <w:szCs w:val="32"/>
        </w:rPr>
        <w:t xml:space="preserve"> </w:t>
      </w:r>
      <w:r w:rsidR="001509BF">
        <w:rPr>
          <w:rFonts w:ascii="Times New Roman" w:hAnsi="Times New Roman"/>
          <w:b/>
          <w:sz w:val="32"/>
          <w:szCs w:val="32"/>
        </w:rPr>
        <w:t xml:space="preserve">хозяйства  </w:t>
      </w:r>
      <w:r w:rsidR="0060273B">
        <w:rPr>
          <w:rFonts w:ascii="Times New Roman" w:hAnsi="Times New Roman"/>
          <w:b/>
          <w:sz w:val="32"/>
          <w:szCs w:val="32"/>
        </w:rPr>
        <w:t xml:space="preserve">и благоустройства сельских </w:t>
      </w:r>
      <w:r w:rsidR="00A00765">
        <w:rPr>
          <w:rFonts w:ascii="Times New Roman" w:hAnsi="Times New Roman"/>
          <w:b/>
          <w:sz w:val="32"/>
          <w:szCs w:val="32"/>
        </w:rPr>
        <w:t>поселени</w:t>
      </w:r>
      <w:r w:rsidR="00BA3610">
        <w:rPr>
          <w:rFonts w:ascii="Times New Roman" w:hAnsi="Times New Roman"/>
          <w:b/>
          <w:sz w:val="32"/>
          <w:szCs w:val="32"/>
        </w:rPr>
        <w:t xml:space="preserve">й </w:t>
      </w:r>
      <w:r w:rsidR="001509BF">
        <w:rPr>
          <w:rFonts w:ascii="Times New Roman" w:hAnsi="Times New Roman"/>
          <w:b/>
          <w:sz w:val="32"/>
          <w:szCs w:val="32"/>
        </w:rPr>
        <w:t>Комсомольско</w:t>
      </w:r>
      <w:r w:rsidR="00A00765">
        <w:rPr>
          <w:rFonts w:ascii="Times New Roman" w:hAnsi="Times New Roman"/>
          <w:b/>
          <w:sz w:val="32"/>
          <w:szCs w:val="32"/>
        </w:rPr>
        <w:t>го</w:t>
      </w:r>
      <w:r w:rsidR="0082418D">
        <w:rPr>
          <w:rFonts w:ascii="Times New Roman" w:hAnsi="Times New Roman"/>
          <w:b/>
          <w:sz w:val="32"/>
          <w:szCs w:val="32"/>
        </w:rPr>
        <w:t xml:space="preserve"> </w:t>
      </w:r>
      <w:r w:rsidR="005E40DF">
        <w:rPr>
          <w:rFonts w:ascii="Times New Roman" w:hAnsi="Times New Roman"/>
          <w:b/>
          <w:sz w:val="32"/>
          <w:szCs w:val="32"/>
        </w:rPr>
        <w:t>муниципально</w:t>
      </w:r>
      <w:r w:rsidR="00A00765">
        <w:rPr>
          <w:rFonts w:ascii="Times New Roman" w:hAnsi="Times New Roman"/>
          <w:b/>
          <w:sz w:val="32"/>
          <w:szCs w:val="32"/>
        </w:rPr>
        <w:t>го</w:t>
      </w:r>
      <w:r w:rsidR="005E40DF">
        <w:rPr>
          <w:rFonts w:ascii="Times New Roman" w:hAnsi="Times New Roman"/>
          <w:b/>
          <w:sz w:val="32"/>
          <w:szCs w:val="32"/>
        </w:rPr>
        <w:t xml:space="preserve"> район</w:t>
      </w:r>
      <w:r w:rsidR="00A00765">
        <w:rPr>
          <w:rFonts w:ascii="Times New Roman" w:hAnsi="Times New Roman"/>
          <w:b/>
          <w:sz w:val="32"/>
          <w:szCs w:val="32"/>
        </w:rPr>
        <w:t>а</w:t>
      </w:r>
      <w:r w:rsidR="001509BF">
        <w:rPr>
          <w:rFonts w:ascii="Times New Roman" w:hAnsi="Times New Roman"/>
          <w:b/>
          <w:sz w:val="32"/>
          <w:szCs w:val="32"/>
        </w:rPr>
        <w:t>»</w:t>
      </w: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E0AA7" w:rsidRDefault="002E0AA7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2E0AA7" w:rsidRDefault="002E0AA7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3B2D" w:rsidRDefault="00ED3B2D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3B2D" w:rsidRDefault="00ED3B2D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lastRenderedPageBreak/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 хозяйства и благоустройства 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7D5A60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8474D5">
              <w:rPr>
                <w:rFonts w:ascii="Times New Roman" w:hAnsi="Times New Roman"/>
              </w:rPr>
              <w:t>3</w:t>
            </w:r>
            <w:r w:rsidR="00B80922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</w:t>
            </w:r>
            <w:r w:rsidR="005921A9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A15A4A" w:rsidRDefault="00A15A4A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</w:t>
            </w:r>
            <w:r w:rsidR="00B72135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</w:p>
          <w:p w:rsidR="0057602E" w:rsidRPr="0057602E" w:rsidRDefault="0057602E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57602E">
              <w:rPr>
                <w:rFonts w:ascii="Times New Roman" w:hAnsi="Times New Roman"/>
              </w:rPr>
              <w:t xml:space="preserve">6. </w:t>
            </w:r>
            <w:r w:rsidRPr="0057602E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Pr="007C3AEE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Pr="005B0C19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Pr="005B0C19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1.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2. Благоустройство. Создание условий для обеспечения населения  сельских поселений Комсомольского муниципального</w:t>
            </w:r>
            <w:r w:rsidR="00AA6626">
              <w:rPr>
                <w:rFonts w:ascii="Times New Roman" w:hAnsi="Times New Roman"/>
              </w:rPr>
              <w:t xml:space="preserve"> района услугами  по содержанию, </w:t>
            </w:r>
            <w:r w:rsidR="004C408F">
              <w:rPr>
                <w:rFonts w:ascii="Times New Roman" w:hAnsi="Times New Roman"/>
              </w:rPr>
              <w:t>строительству</w:t>
            </w:r>
            <w:r w:rsidR="00AA6626">
              <w:rPr>
                <w:rFonts w:ascii="Times New Roman" w:hAnsi="Times New Roman"/>
              </w:rPr>
              <w:t xml:space="preserve"> и капитальному ремонту</w:t>
            </w:r>
            <w:r w:rsidR="004C408F">
              <w:rPr>
                <w:rFonts w:ascii="Times New Roman" w:hAnsi="Times New Roman"/>
              </w:rPr>
              <w:t xml:space="preserve"> </w:t>
            </w:r>
            <w:r w:rsidRPr="005B0C19">
              <w:rPr>
                <w:rFonts w:ascii="Times New Roman" w:hAnsi="Times New Roman"/>
              </w:rPr>
              <w:t>колодцев, содержанию кладбищ, опиловке деревьев</w:t>
            </w:r>
            <w:r w:rsidR="00AA6626">
              <w:rPr>
                <w:rFonts w:ascii="Times New Roman" w:hAnsi="Times New Roman"/>
              </w:rPr>
              <w:t xml:space="preserve"> и прочих мероприятий</w:t>
            </w:r>
            <w:r w:rsidRPr="005B0C19">
              <w:rPr>
                <w:rFonts w:ascii="Times New Roman" w:hAnsi="Times New Roman"/>
              </w:rPr>
              <w:t>;</w:t>
            </w:r>
          </w:p>
          <w:p w:rsidR="004C408F" w:rsidRDefault="00A15A4A" w:rsidP="00FA1A5C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4C408F">
              <w:rPr>
                <w:rFonts w:ascii="Times New Roman" w:hAnsi="Times New Roman"/>
              </w:rPr>
              <w:t>3.</w:t>
            </w:r>
            <w:r w:rsidR="00B72135">
              <w:rPr>
                <w:rFonts w:ascii="Times New Roman" w:hAnsi="Times New Roman"/>
              </w:rPr>
              <w:t xml:space="preserve"> </w:t>
            </w:r>
            <w:r w:rsidR="005B4BC7">
              <w:rPr>
                <w:rFonts w:ascii="Times New Roman" w:hAnsi="Times New Roman"/>
              </w:rPr>
              <w:t>В</w:t>
            </w:r>
            <w:r w:rsidR="004C408F" w:rsidRPr="004C408F">
              <w:rPr>
                <w:rFonts w:ascii="Times New Roman" w:hAnsi="Times New Roman"/>
              </w:rPr>
              <w:t>ыполнени</w:t>
            </w:r>
            <w:r w:rsidR="004C408F">
              <w:rPr>
                <w:rFonts w:ascii="Times New Roman" w:hAnsi="Times New Roman"/>
              </w:rPr>
              <w:t>е</w:t>
            </w:r>
            <w:r w:rsidR="004C408F" w:rsidRPr="004C408F">
              <w:rPr>
                <w:rFonts w:ascii="Times New Roman" w:hAnsi="Times New Roman"/>
              </w:rPr>
              <w:t xml:space="preserve"> работ по актуализации схем теплоснабжения, водоснабжения и водоотведения в </w:t>
            </w:r>
            <w:r w:rsidR="004C408F" w:rsidRPr="004C408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4C408F" w:rsidRPr="004C408F">
              <w:rPr>
                <w:rFonts w:ascii="Times New Roman" w:hAnsi="Times New Roman"/>
              </w:rPr>
              <w:t xml:space="preserve"> поселениях Комсомольского муниципального района, ремонт</w:t>
            </w:r>
            <w:r w:rsidR="00091D72">
              <w:rPr>
                <w:rFonts w:ascii="Times New Roman" w:hAnsi="Times New Roman"/>
              </w:rPr>
              <w:t>у</w:t>
            </w:r>
            <w:r w:rsidR="004C408F" w:rsidRPr="004C408F">
              <w:rPr>
                <w:rFonts w:ascii="Times New Roman" w:hAnsi="Times New Roman"/>
              </w:rPr>
              <w:t xml:space="preserve"> водопроводов,</w:t>
            </w:r>
            <w:r w:rsidR="00AA6626">
              <w:rPr>
                <w:rFonts w:ascii="Times New Roman" w:hAnsi="Times New Roman"/>
              </w:rPr>
              <w:t xml:space="preserve"> содержанию артезианских скважин</w:t>
            </w:r>
            <w:r w:rsidR="004C408F" w:rsidRPr="004C408F">
              <w:rPr>
                <w:rFonts w:ascii="Times New Roman" w:hAnsi="Times New Roman"/>
              </w:rPr>
              <w:t xml:space="preserve"> находящихся на территории </w:t>
            </w:r>
            <w:r w:rsidR="004C408F" w:rsidRPr="004C408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4C408F" w:rsidRPr="004C408F">
              <w:rPr>
                <w:rFonts w:ascii="Times New Roman" w:hAnsi="Times New Roman"/>
              </w:rPr>
              <w:t xml:space="preserve"> поселений Комсомольского муниципального района</w:t>
            </w:r>
            <w:r w:rsidRPr="005B0C19">
              <w:rPr>
                <w:rFonts w:ascii="Times New Roman" w:hAnsi="Times New Roman"/>
              </w:rPr>
              <w:t>;</w:t>
            </w:r>
          </w:p>
          <w:p w:rsidR="00091D72" w:rsidRDefault="00A15A4A" w:rsidP="00FA1A5C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4.</w:t>
            </w:r>
            <w:r w:rsidR="00A5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</w:t>
            </w:r>
            <w:r w:rsidR="00A54BD8" w:rsidRPr="00A54BD8">
              <w:rPr>
                <w:rFonts w:ascii="Times New Roman" w:hAnsi="Times New Roman"/>
              </w:rPr>
              <w:lastRenderedPageBreak/>
              <w:t>после проведения судебно-медицинской экспертизы до сельского поселения Комсомольского муниципального района</w:t>
            </w:r>
            <w:r w:rsidR="004C408F">
              <w:rPr>
                <w:rFonts w:ascii="Times New Roman" w:hAnsi="Times New Roman"/>
              </w:rPr>
              <w:t>;</w:t>
            </w:r>
          </w:p>
          <w:p w:rsidR="00A15A4A" w:rsidRDefault="00A15A4A" w:rsidP="00FA1A5C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5.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57602E">
              <w:rPr>
                <w:rFonts w:ascii="Times New Roman" w:hAnsi="Times New Roman"/>
              </w:rPr>
              <w:t>;</w:t>
            </w:r>
          </w:p>
          <w:p w:rsidR="0057602E" w:rsidRPr="005B0C19" w:rsidRDefault="0057602E" w:rsidP="00FA1A5C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7602E">
              <w:rPr>
                <w:rFonts w:ascii="Times New Roman" w:hAnsi="Times New Roman"/>
              </w:rPr>
              <w:t xml:space="preserve"> </w:t>
            </w:r>
            <w:r w:rsidRPr="0057602E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  <w:r>
              <w:rPr>
                <w:rFonts w:ascii="Times New Roman" w:hAnsi="Times New Roman"/>
                <w:color w:val="000000"/>
                <w:lang w:eastAsia="ar-SA"/>
              </w:rPr>
              <w:t>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ED0E5E" w:rsidRPr="00E6679A">
              <w:rPr>
                <w:rFonts w:ascii="Times New Roman" w:hAnsi="Times New Roman"/>
                <w:b/>
              </w:rPr>
              <w:t>8997534,27</w:t>
            </w:r>
            <w:r w:rsidR="005C6161" w:rsidRPr="00E6679A">
              <w:rPr>
                <w:rFonts w:ascii="Times New Roman" w:hAnsi="Times New Roman"/>
                <w:b/>
              </w:rPr>
              <w:t xml:space="preserve"> рублей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ED0E5E">
              <w:rPr>
                <w:rFonts w:ascii="Times New Roman" w:hAnsi="Times New Roman"/>
              </w:rPr>
              <w:t>2988861,21</w:t>
            </w:r>
            <w:r w:rsidR="008C6F9A">
              <w:rPr>
                <w:rFonts w:ascii="Times New Roman" w:hAnsi="Times New Roman"/>
              </w:rPr>
              <w:t xml:space="preserve">  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ED0E5E">
              <w:rPr>
                <w:rFonts w:ascii="Times New Roman" w:hAnsi="Times New Roman"/>
              </w:rPr>
              <w:t xml:space="preserve"> 2364000,43</w:t>
            </w:r>
            <w:r w:rsidR="00D86AAC">
              <w:rPr>
                <w:rFonts w:ascii="Times New Roman" w:hAnsi="Times New Roman"/>
              </w:rPr>
              <w:t xml:space="preserve"> </w:t>
            </w:r>
            <w:r w:rsidR="00274120">
              <w:rPr>
                <w:rFonts w:ascii="Times New Roman" w:hAnsi="Times New Roman"/>
              </w:rPr>
              <w:t xml:space="preserve"> 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5368B7">
              <w:rPr>
                <w:rFonts w:ascii="Times New Roman" w:hAnsi="Times New Roman"/>
              </w:rPr>
              <w:t xml:space="preserve"> </w:t>
            </w:r>
            <w:r w:rsidR="00ED0E5E">
              <w:rPr>
                <w:rFonts w:ascii="Times New Roman" w:hAnsi="Times New Roman"/>
              </w:rPr>
              <w:t xml:space="preserve">3644672,63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A15A4A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77567B">
              <w:rPr>
                <w:rFonts w:ascii="Times New Roman" w:hAnsi="Times New Roman"/>
              </w:rPr>
              <w:t xml:space="preserve"> </w:t>
            </w:r>
            <w:r w:rsidR="005C6161">
              <w:rPr>
                <w:rFonts w:ascii="Times New Roman" w:hAnsi="Times New Roman"/>
              </w:rPr>
              <w:t xml:space="preserve"> </w:t>
            </w:r>
            <w:r w:rsidR="00F7698B" w:rsidRPr="00E6679A">
              <w:rPr>
                <w:rFonts w:ascii="Times New Roman" w:hAnsi="Times New Roman"/>
                <w:b/>
              </w:rPr>
              <w:t xml:space="preserve">8997534,27 </w:t>
            </w:r>
            <w:r w:rsidR="005C6161" w:rsidRPr="00E6679A">
              <w:rPr>
                <w:rFonts w:ascii="Times New Roman" w:hAnsi="Times New Roman"/>
                <w:b/>
              </w:rPr>
              <w:t>рублей</w:t>
            </w:r>
          </w:p>
          <w:p w:rsidR="004C408F" w:rsidRPr="005B0C19" w:rsidRDefault="004C408F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2610B6" w:rsidRDefault="00CE26B1" w:rsidP="002610B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2610B6" w:rsidRPr="005B0C19">
              <w:rPr>
                <w:rFonts w:ascii="Times New Roman" w:hAnsi="Times New Roman"/>
              </w:rPr>
              <w:t xml:space="preserve"> год –</w:t>
            </w:r>
            <w:r w:rsidR="00ED0E5E">
              <w:rPr>
                <w:rFonts w:ascii="Times New Roman" w:hAnsi="Times New Roman"/>
              </w:rPr>
              <w:t xml:space="preserve">2988861,21  </w:t>
            </w:r>
            <w:r w:rsidR="00274120" w:rsidRPr="005B0C19">
              <w:rPr>
                <w:rFonts w:ascii="Times New Roman" w:hAnsi="Times New Roman"/>
              </w:rPr>
              <w:t>рублей</w:t>
            </w:r>
            <w:r w:rsidR="002610B6" w:rsidRPr="005B0C19">
              <w:rPr>
                <w:rFonts w:ascii="Times New Roman" w:hAnsi="Times New Roman"/>
              </w:rPr>
              <w:t xml:space="preserve"> </w:t>
            </w:r>
          </w:p>
          <w:p w:rsidR="004C408F" w:rsidRDefault="00CE26B1" w:rsidP="00B35507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ED0E5E">
              <w:rPr>
                <w:rFonts w:ascii="Times New Roman" w:hAnsi="Times New Roman"/>
              </w:rPr>
              <w:t xml:space="preserve">2364000,43  </w:t>
            </w:r>
            <w:r w:rsidR="00B35507">
              <w:rPr>
                <w:rFonts w:ascii="Times New Roman" w:hAnsi="Times New Roman"/>
              </w:rPr>
              <w:t>р</w:t>
            </w:r>
            <w:r w:rsidR="008A6B3C">
              <w:rPr>
                <w:rFonts w:ascii="Times New Roman" w:hAnsi="Times New Roman"/>
              </w:rPr>
              <w:t>ублей</w:t>
            </w:r>
          </w:p>
          <w:p w:rsidR="005368B7" w:rsidRPr="005B0C19" w:rsidRDefault="00CE26B1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6937E9">
              <w:rPr>
                <w:rFonts w:ascii="Times New Roman" w:hAnsi="Times New Roman"/>
              </w:rPr>
              <w:t xml:space="preserve"> год - </w:t>
            </w:r>
            <w:r w:rsidR="00ED0E5E">
              <w:rPr>
                <w:rFonts w:ascii="Times New Roman" w:hAnsi="Times New Roman"/>
              </w:rPr>
              <w:t xml:space="preserve">3644672,63 </w:t>
            </w:r>
            <w:r w:rsidR="005368B7">
              <w:rPr>
                <w:rFonts w:ascii="Times New Roman" w:hAnsi="Times New Roman"/>
              </w:rPr>
              <w:t>рублей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 ситуации в сфере 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65A2"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8474D5">
        <w:rPr>
          <w:rFonts w:ascii="Times New Roman" w:hAnsi="Times New Roman"/>
          <w:sz w:val="24"/>
          <w:szCs w:val="24"/>
        </w:rPr>
        <w:t>1.2021</w:t>
      </w:r>
      <w:r w:rsidR="008165A2"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302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  <w:r w:rsidR="008165A2">
        <w:rPr>
          <w:rFonts w:ascii="Times New Roman" w:hAnsi="Times New Roman"/>
          <w:sz w:val="24"/>
          <w:szCs w:val="24"/>
        </w:rPr>
        <w:t xml:space="preserve"> </w:t>
      </w:r>
    </w:p>
    <w:p w:rsidR="004A7A33" w:rsidRPr="00ED20A0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7A33" w:rsidRPr="00ED20A0">
        <w:rPr>
          <w:rFonts w:ascii="Times New Roman" w:hAnsi="Times New Roman"/>
          <w:sz w:val="24"/>
          <w:szCs w:val="24"/>
        </w:rPr>
        <w:t>В настоящее время  состояние  муниципального  жилищного фонда характеризуется как удовлетворительное.</w:t>
      </w:r>
    </w:p>
    <w:p w:rsidR="00DD4FB8" w:rsidRDefault="00DD4FB8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4B7E3E" w:rsidRDefault="004B7E3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E336EF" w:rsidRDefault="0019340C" w:rsidP="00FB3C4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743452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17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8E3E17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8E3E17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</w:t>
      </w:r>
      <w:r w:rsidR="00BA350F" w:rsidRPr="00BA350F">
        <w:rPr>
          <w:rFonts w:ascii="Times New Roman" w:hAnsi="Times New Roman"/>
          <w:sz w:val="24"/>
          <w:szCs w:val="24"/>
        </w:rPr>
        <w:lastRenderedPageBreak/>
        <w:t xml:space="preserve">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4C408F">
        <w:rPr>
          <w:rFonts w:ascii="Times New Roman" w:hAnsi="Times New Roman"/>
          <w:sz w:val="24"/>
          <w:szCs w:val="24"/>
        </w:rPr>
        <w:t xml:space="preserve"> 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FA1A5C" w:rsidRDefault="00FA1A5C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E336EF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Default="00F7698B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ED316A">
        <w:rPr>
          <w:rFonts w:ascii="Times New Roman" w:hAnsi="Times New Roman"/>
          <w:b/>
          <w:sz w:val="26"/>
          <w:szCs w:val="26"/>
        </w:rPr>
        <w:t xml:space="preserve">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42409A" w:rsidRPr="0015146B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409A"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="0042409A" w:rsidRPr="0015146B">
        <w:rPr>
          <w:rFonts w:ascii="Times New Roman" w:hAnsi="Times New Roman"/>
          <w:sz w:val="24"/>
          <w:szCs w:val="24"/>
        </w:rPr>
        <w:t>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B706F6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07809"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="00807809"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="00807809"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8E3E17" w:rsidRPr="00E336EF" w:rsidTr="00D2248A">
        <w:tc>
          <w:tcPr>
            <w:tcW w:w="709" w:type="dxa"/>
            <w:vAlign w:val="center"/>
          </w:tcPr>
          <w:p w:rsidR="008E3E17" w:rsidRPr="00E336EF" w:rsidRDefault="008E3E17" w:rsidP="00BF22C1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8E3E17" w:rsidRPr="00E336EF" w:rsidRDefault="008E3E1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8E3E17" w:rsidRPr="00E336EF" w:rsidRDefault="008E3E1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8E3E17" w:rsidRPr="00E336EF" w:rsidRDefault="00F7698B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Pr="00E336EF" w:rsidRDefault="00F7698B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E3E17" w:rsidRPr="00E336EF" w:rsidRDefault="00F7698B" w:rsidP="00773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DA6347" w:rsidP="000519D5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DA6347" w:rsidRDefault="00DA6347" w:rsidP="005427E6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DA6347" w:rsidP="000519D5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DA6347" w:rsidRDefault="00DA6347" w:rsidP="00FB1482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8D16D1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8D16D1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F7698B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DA6347" w:rsidP="000519D5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DA6347" w:rsidRDefault="00DA6347" w:rsidP="00FB1482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274120" w:rsidP="00BF22C1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DA6347" w:rsidRDefault="00DA6347" w:rsidP="005427E6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5400D7" w:rsidP="005427E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75FC" w:rsidRPr="00E336EF" w:rsidTr="00D2248A">
        <w:trPr>
          <w:trHeight w:val="507"/>
        </w:trPr>
        <w:tc>
          <w:tcPr>
            <w:tcW w:w="709" w:type="dxa"/>
            <w:vAlign w:val="center"/>
          </w:tcPr>
          <w:p w:rsidR="008975FC" w:rsidRDefault="008975FC" w:rsidP="00BF22C1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8975FC" w:rsidRDefault="008975FC" w:rsidP="005427E6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8975FC" w:rsidRDefault="008975F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5FC" w:rsidRPr="00DB415C" w:rsidRDefault="008975FC" w:rsidP="005427E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5FC" w:rsidRPr="00DB415C" w:rsidRDefault="008975FC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5FC" w:rsidRPr="00DB415C" w:rsidRDefault="008975FC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ED316A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498F"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 w:rsidR="001549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54BD8" w:rsidRPr="00A54BD8">
        <w:rPr>
          <w:rFonts w:ascii="Times New Roman" w:hAnsi="Times New Roman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="0015498F">
        <w:rPr>
          <w:rFonts w:ascii="Times New Roman" w:hAnsi="Times New Roman"/>
          <w:sz w:val="24"/>
          <w:szCs w:val="24"/>
        </w:rPr>
        <w:t>.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ED316A">
        <w:rPr>
          <w:rFonts w:ascii="Times New Roman" w:hAnsi="Times New Roman"/>
          <w:sz w:val="24"/>
          <w:szCs w:val="24"/>
        </w:rPr>
        <w:t xml:space="preserve">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 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5306" w:rsidRDefault="00155306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466D" w:rsidRPr="008713C5" w:rsidRDefault="005A466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E336EF" w:rsidRDefault="00773DD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E336EF" w:rsidRDefault="00F7698B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E336EF" w:rsidRDefault="00F7698B" w:rsidP="00773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навалов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="00816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816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D153D9">
        <w:rPr>
          <w:rFonts w:ascii="Times New Roman" w:hAnsi="Times New Roman"/>
          <w:sz w:val="24"/>
          <w:szCs w:val="24"/>
        </w:rPr>
        <w:t>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бытовых отходов, расположенных</w:t>
      </w:r>
      <w:r w:rsidR="008165A2">
        <w:rPr>
          <w:rFonts w:ascii="Times New Roman" w:hAnsi="Times New Roman"/>
        </w:rPr>
        <w:t xml:space="preserve"> </w:t>
      </w:r>
      <w:r w:rsidR="007953D1">
        <w:rPr>
          <w:rFonts w:ascii="Times New Roman" w:hAnsi="Times New Roman"/>
        </w:rPr>
        <w:t xml:space="preserve">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8165A2">
        <w:rPr>
          <w:rFonts w:ascii="Times New Roman" w:hAnsi="Times New Roman"/>
        </w:rPr>
        <w:t xml:space="preserve"> 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FA1A5C" w:rsidRDefault="00FA1A5C" w:rsidP="001F3851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773DD7">
            <w:pPr>
              <w:spacing w:line="0" w:lineRule="atLeast"/>
              <w:ind w:right="-2"/>
              <w:contextualSpacing/>
              <w:jc w:val="center"/>
            </w:pPr>
            <w:r>
              <w:t>18</w:t>
            </w:r>
          </w:p>
        </w:tc>
      </w:tr>
    </w:tbl>
    <w:p w:rsidR="007953D1" w:rsidRDefault="007953D1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Обеспечение населения Комсомольского муниципального района                 </w:t>
      </w:r>
      <w:r w:rsidR="003A5B1E"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0A250E">
        <w:rPr>
          <w:rFonts w:ascii="Times New Roman" w:hAnsi="Times New Roman"/>
          <w:b/>
          <w:sz w:val="24"/>
          <w:szCs w:val="24"/>
        </w:rPr>
        <w:t xml:space="preserve"> 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FB3C4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FB3C43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15498F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D47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35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C35C29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1549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FB3C43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012E6">
        <w:rPr>
          <w:rFonts w:ascii="Times New Roman" w:hAnsi="Times New Roman"/>
          <w:sz w:val="24"/>
          <w:szCs w:val="24"/>
        </w:rPr>
        <w:t xml:space="preserve">- </w:t>
      </w:r>
      <w:r w:rsidR="002012E6"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8165A2">
        <w:rPr>
          <w:rFonts w:ascii="Times New Roman" w:hAnsi="Times New Roman"/>
          <w:b/>
        </w:rPr>
        <w:t xml:space="preserve"> </w:t>
      </w:r>
      <w:r w:rsidR="00DD4FB8" w:rsidRPr="00DD4FB8">
        <w:rPr>
          <w:rFonts w:ascii="Times New Roman" w:hAnsi="Times New Roman"/>
          <w:b/>
        </w:rPr>
        <w:t>оплата взносов за капитальный ремонт в  муниципальных квартирах</w:t>
      </w: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543BB" w:rsidRDefault="001543BB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363527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</w:t>
      </w:r>
      <w:r w:rsidR="00FB3C43">
        <w:rPr>
          <w:rFonts w:ascii="Times New Roman" w:hAnsi="Times New Roman"/>
          <w:b/>
          <w:sz w:val="24"/>
          <w:szCs w:val="24"/>
        </w:rPr>
        <w:t xml:space="preserve"> </w:t>
      </w:r>
      <w:r w:rsidR="007F0565">
        <w:rPr>
          <w:rFonts w:ascii="Times New Roman" w:hAnsi="Times New Roman"/>
          <w:b/>
          <w:sz w:val="24"/>
          <w:szCs w:val="24"/>
        </w:rPr>
        <w:t>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ED316A" w:rsidRDefault="00ED316A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F42832" w:rsidTr="00A6384C">
        <w:trPr>
          <w:trHeight w:val="45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F42832" w:rsidRDefault="00A6384C" w:rsidP="00A638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489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7035D8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A6384C" w:rsidTr="00A6384C">
        <w:trPr>
          <w:trHeight w:val="56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A6384C" w:rsidTr="00A6384C">
        <w:trPr>
          <w:trHeight w:val="413"/>
        </w:trPr>
        <w:tc>
          <w:tcPr>
            <w:tcW w:w="567" w:type="dxa"/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F7698B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98B" w:rsidRPr="00E336EF" w:rsidRDefault="00F7698B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53736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80D4E">
            <w:pPr>
              <w:tabs>
                <w:tab w:val="center" w:pos="344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7698B" w:rsidRDefault="00F7698B" w:rsidP="00580D4E">
            <w:pPr>
              <w:tabs>
                <w:tab w:val="center" w:pos="344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2023г</w:t>
            </w:r>
          </w:p>
        </w:tc>
      </w:tr>
      <w:tr w:rsidR="00F7698B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98B" w:rsidRPr="00DB415C" w:rsidRDefault="00A6384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DB415C" w:rsidRDefault="00F7698B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jc w:val="center"/>
            </w:pPr>
            <w:r>
              <w:t>0</w:t>
            </w:r>
          </w:p>
        </w:tc>
      </w:tr>
      <w:tr w:rsidR="00F7698B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DB415C" w:rsidRDefault="00A6384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DB415C" w:rsidRDefault="00F7698B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DB415C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698B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DB415C" w:rsidRDefault="00F7698B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DB415C" w:rsidRDefault="00F7698B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7698B" w:rsidRPr="00DB415C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98B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DB415C" w:rsidRDefault="00F7698B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DB415C" w:rsidRDefault="00F7698B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DB415C" w:rsidRDefault="00F7698B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698B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DB415C" w:rsidRDefault="00A6384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DB415C" w:rsidRDefault="00A6384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A6384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418D" w:rsidRDefault="0082418D" w:rsidP="00DB7FB0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</w:t>
      </w:r>
      <w:r w:rsidR="00A54BD8" w:rsidRPr="00A54BD8">
        <w:rPr>
          <w:rFonts w:ascii="Times New Roman" w:hAnsi="Times New Roman"/>
          <w:b/>
          <w:sz w:val="24"/>
          <w:szCs w:val="24"/>
        </w:rPr>
        <w:lastRenderedPageBreak/>
        <w:t>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98B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757A97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757A97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F7698B" w:rsidRPr="00E336EF" w:rsidTr="00F7698B">
        <w:trPr>
          <w:trHeight w:val="50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F7698B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F7698B" w:rsidRPr="00E336EF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2040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Pr="003A5B1E" w:rsidRDefault="00EB10E5" w:rsidP="00EB10E5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Целевые индикаторы, 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характеризующие обеспечение населения Комсомольского муниципального района   теплоснабжением</w:t>
      </w:r>
    </w:p>
    <w:p w:rsidR="00AB2C38" w:rsidRPr="00EB10E5" w:rsidRDefault="00EB10E5" w:rsidP="00EB10E5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EB10E5">
        <w:rPr>
          <w:rFonts w:ascii="Times New Roman" w:hAnsi="Times New Roman"/>
          <w:b/>
          <w:sz w:val="24"/>
          <w:szCs w:val="24"/>
        </w:rPr>
        <w:t>Таблица 11</w:t>
      </w:r>
    </w:p>
    <w:tbl>
      <w:tblPr>
        <w:tblW w:w="80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417"/>
        <w:gridCol w:w="1418"/>
        <w:gridCol w:w="1417"/>
      </w:tblGrid>
      <w:tr w:rsidR="00F7698B" w:rsidRPr="008C5C71" w:rsidTr="00F7698B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336EF" w:rsidRDefault="00F7698B" w:rsidP="00A9093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F7698B" w:rsidRPr="00EB10E5" w:rsidRDefault="00F7698B" w:rsidP="00A9093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F7698B" w:rsidRPr="008C5C71" w:rsidTr="00F7698B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F7698B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F7698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12012" w:rsidRDefault="00B1201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6384C" w:rsidRDefault="00A6384C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80922" w:rsidRDefault="00B8092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32653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A257D" w:rsidRPr="007464AF" w:rsidRDefault="002A257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lastRenderedPageBreak/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F7698B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165A2">
              <w:rPr>
                <w:rFonts w:ascii="Times New Roman" w:hAnsi="Times New Roman"/>
              </w:rPr>
              <w:t xml:space="preserve">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F7698B">
              <w:rPr>
                <w:rFonts w:ascii="Times New Roman" w:hAnsi="Times New Roman"/>
                <w:b/>
                <w:sz w:val="20"/>
                <w:szCs w:val="20"/>
              </w:rPr>
              <w:t>3995840,38</w:t>
            </w:r>
            <w:r w:rsidR="00BA58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="00DC6462" w:rsidRPr="00DC6462">
              <w:rPr>
                <w:rFonts w:ascii="Times New Roman" w:hAnsi="Times New Roman"/>
              </w:rPr>
              <w:t xml:space="preserve"> год  - 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1443840,38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1276000,00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023</w:t>
            </w:r>
            <w:r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1276000,00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BA5837">
              <w:rPr>
                <w:rFonts w:ascii="Times New Roman" w:hAnsi="Times New Roman"/>
              </w:rPr>
              <w:t>:</w:t>
            </w:r>
            <w:r w:rsidR="00F7698B">
              <w:rPr>
                <w:rFonts w:ascii="Times New Roman" w:hAnsi="Times New Roman"/>
                <w:b/>
                <w:sz w:val="20"/>
                <w:szCs w:val="20"/>
              </w:rPr>
              <w:t xml:space="preserve"> 3995840,38 </w:t>
            </w:r>
            <w:r w:rsidR="007B59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A64198" w:rsidRPr="00DC6462" w:rsidRDefault="00A6419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1443840,38 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1276000,00 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5507">
              <w:rPr>
                <w:rFonts w:ascii="Times New Roman" w:hAnsi="Times New Roman"/>
              </w:rPr>
              <w:t xml:space="preserve"> </w:t>
            </w:r>
            <w:r w:rsidR="000519D5">
              <w:rPr>
                <w:rFonts w:ascii="Times New Roman" w:hAnsi="Times New Roman"/>
              </w:rPr>
              <w:t>руб.</w:t>
            </w:r>
          </w:p>
          <w:p w:rsidR="00580D4E" w:rsidRPr="00DC6462" w:rsidRDefault="00937D38" w:rsidP="00580D4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22E81">
              <w:rPr>
                <w:rFonts w:ascii="Times New Roman" w:hAnsi="Times New Roman"/>
              </w:rPr>
              <w:t xml:space="preserve"> год – </w:t>
            </w:r>
            <w:r w:rsidR="00122E81">
              <w:rPr>
                <w:rFonts w:ascii="Times New Roman" w:hAnsi="Times New Roman"/>
                <w:sz w:val="20"/>
                <w:szCs w:val="20"/>
              </w:rPr>
              <w:t xml:space="preserve">1276000,00 </w:t>
            </w:r>
            <w:r w:rsidR="00580D4E">
              <w:rPr>
                <w:rFonts w:ascii="Times New Roman" w:hAnsi="Times New Roman"/>
              </w:rPr>
              <w:t xml:space="preserve"> 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5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</w:t>
      </w:r>
      <w:r w:rsidR="005921A9">
        <w:rPr>
          <w:rFonts w:ascii="Times New Roman" w:hAnsi="Times New Roman"/>
          <w:sz w:val="24"/>
          <w:szCs w:val="24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Pr="00307B7B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AB67A1" w:rsidRPr="00E336EF" w:rsidTr="00D61771">
        <w:trPr>
          <w:trHeight w:val="540"/>
        </w:trPr>
        <w:tc>
          <w:tcPr>
            <w:tcW w:w="56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B67A1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100996" w:rsidRPr="00E336EF" w:rsidRDefault="0010099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40C" w:rsidRPr="00E336EF" w:rsidTr="0019340C">
        <w:trPr>
          <w:trHeight w:val="357"/>
        </w:trPr>
        <w:tc>
          <w:tcPr>
            <w:tcW w:w="56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E336EF" w:rsidRDefault="00122E81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586EAC" w:rsidTr="0019340C">
        <w:tc>
          <w:tcPr>
            <w:tcW w:w="567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19340C" w:rsidRPr="00586EAC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611D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586EAC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741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19340C" w:rsidRPr="00E336EF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C40DA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133EE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5921A9">
        <w:rPr>
          <w:rFonts w:ascii="Times New Roman" w:hAnsi="Times New Roman"/>
          <w:b/>
        </w:rPr>
        <w:t xml:space="preserve"> </w:t>
      </w:r>
      <w:r w:rsidR="00AB67A1" w:rsidRPr="00DD4FB8">
        <w:rPr>
          <w:rFonts w:ascii="Times New Roman" w:hAnsi="Times New Roman"/>
          <w:b/>
        </w:rPr>
        <w:t>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122E81" w:rsidRPr="00E336EF" w:rsidTr="00122E81">
        <w:trPr>
          <w:trHeight w:val="472"/>
        </w:trPr>
        <w:tc>
          <w:tcPr>
            <w:tcW w:w="56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22E81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122E81" w:rsidRPr="00E336EF" w:rsidTr="00122E81">
        <w:trPr>
          <w:trHeight w:val="621"/>
        </w:trPr>
        <w:tc>
          <w:tcPr>
            <w:tcW w:w="56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22E81">
        <w:trPr>
          <w:trHeight w:val="617"/>
        </w:trPr>
        <w:tc>
          <w:tcPr>
            <w:tcW w:w="56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22E81">
        <w:trPr>
          <w:trHeight w:val="617"/>
        </w:trPr>
        <w:tc>
          <w:tcPr>
            <w:tcW w:w="56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22E81" w:rsidRPr="00E336EF" w:rsidTr="00122E81">
        <w:trPr>
          <w:trHeight w:val="617"/>
        </w:trPr>
        <w:tc>
          <w:tcPr>
            <w:tcW w:w="56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22E81">
        <w:trPr>
          <w:trHeight w:val="617"/>
        </w:trPr>
        <w:tc>
          <w:tcPr>
            <w:tcW w:w="56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592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2B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  <w:r w:rsidRPr="007950E5">
        <w:rPr>
          <w:rFonts w:ascii="Times New Roman" w:hAnsi="Times New Roman"/>
          <w:b/>
          <w:sz w:val="24"/>
          <w:szCs w:val="24"/>
        </w:rPr>
        <w:t xml:space="preserve"> 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384"/>
        <w:gridCol w:w="1654"/>
        <w:gridCol w:w="992"/>
        <w:gridCol w:w="993"/>
        <w:gridCol w:w="992"/>
      </w:tblGrid>
      <w:tr w:rsidR="00122E81" w:rsidRPr="0067592B" w:rsidTr="007A4D3D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 xml:space="preserve">Наименование  основного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(годы)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Объемы бюджетных ассигнований</w:t>
            </w:r>
          </w:p>
        </w:tc>
      </w:tr>
      <w:tr w:rsidR="00122E81" w:rsidRPr="0067592B" w:rsidTr="00122E81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67592B" w:rsidTr="00122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1443840,38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1276000,00</w:t>
            </w:r>
          </w:p>
        </w:tc>
      </w:tr>
      <w:tr w:rsidR="007A4D3D" w:rsidRPr="0067592B" w:rsidTr="00122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21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7B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580000,00</w:t>
            </w:r>
          </w:p>
        </w:tc>
      </w:tr>
      <w:tr w:rsidR="007A4D3D" w:rsidRPr="0067592B" w:rsidTr="00122E81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FF">
              <w:rPr>
                <w:rFonts w:ascii="Times New Roman" w:hAnsi="Times New Roman"/>
                <w:sz w:val="20"/>
                <w:szCs w:val="20"/>
              </w:rPr>
              <w:t xml:space="preserve"> «Содержание муниципального жилищного фонда» (межбюджетные трансферты)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 w:rsidR="007A4D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</w:tr>
      <w:tr w:rsidR="007A4D3D" w:rsidRPr="0067592B" w:rsidTr="00122E81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 w:rsidRPr="004A6FCA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3E6CF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3E6CF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3E6CF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186500,00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186500,00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4A6F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4A6F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4A6FCA" w:rsidRDefault="00D36990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243500,00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4A6FC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43500,00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4A6FC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43500,00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«Мероприятие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30000,00</w:t>
            </w:r>
          </w:p>
        </w:tc>
      </w:tr>
      <w:tr w:rsidR="007A4D3D" w:rsidRPr="0067592B" w:rsidTr="00122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703840,38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696000,00</w:t>
            </w:r>
          </w:p>
        </w:tc>
      </w:tr>
      <w:bookmarkEnd w:id="0"/>
      <w:tr w:rsidR="007A4D3D" w:rsidTr="00122E81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7A4D3D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4E5358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703840,38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696000,00</w:t>
            </w:r>
          </w:p>
        </w:tc>
      </w:tr>
      <w:tr w:rsidR="007A4D3D" w:rsidTr="00122E81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4E5358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703840,38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696000,00</w:t>
            </w:r>
          </w:p>
        </w:tc>
      </w:tr>
      <w:tr w:rsidR="007A4D3D" w:rsidTr="00122E81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Default="007A4D3D" w:rsidP="007A4D3D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157600,00</w:t>
            </w:r>
          </w:p>
        </w:tc>
      </w:tr>
      <w:tr w:rsidR="007A4D3D" w:rsidTr="00122E81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Default="007A4D3D" w:rsidP="007A4D3D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188000,00</w:t>
            </w:r>
          </w:p>
        </w:tc>
      </w:tr>
      <w:tr w:rsidR="007A4D3D" w:rsidTr="00122E81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Default="007A4D3D" w:rsidP="007A4D3D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14000,00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106159,62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106159,62</w:t>
            </w:r>
          </w:p>
        </w:tc>
      </w:tr>
      <w:tr w:rsidR="007A4D3D" w:rsidTr="00122E81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Default="007A4D3D" w:rsidP="007A4D3D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177240,38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177240,38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177240,38</w:t>
            </w:r>
          </w:p>
        </w:tc>
      </w:tr>
      <w:tr w:rsidR="007A4D3D" w:rsidTr="00122E81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Default="007A4D3D" w:rsidP="007A4D3D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67000,00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C408F" w:rsidRDefault="004C408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746931" w:rsidRDefault="00746931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746931" w:rsidRDefault="00746931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746931" w:rsidRDefault="00746931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Приложение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7A4D3D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F0238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3</w:t>
            </w:r>
            <w:r w:rsidR="00CC236F" w:rsidRPr="00100996">
              <w:rPr>
                <w:rFonts w:ascii="Times New Roman" w:hAnsi="Times New Roman"/>
              </w:rPr>
              <w:t xml:space="preserve"> 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     ресурсного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 xml:space="preserve">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7C04D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3528760,32</w:t>
            </w:r>
            <w:r w:rsidR="00607184">
              <w:rPr>
                <w:rFonts w:ascii="Times New Roman" w:hAnsi="Times New Roman"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CC236F" w:rsidRPr="00100996">
              <w:rPr>
                <w:rFonts w:ascii="Times New Roman" w:hAnsi="Times New Roman"/>
              </w:rPr>
              <w:t xml:space="preserve"> год – </w:t>
            </w:r>
            <w:r w:rsidR="007C04DF">
              <w:rPr>
                <w:rFonts w:ascii="Times New Roman" w:hAnsi="Times New Roman"/>
              </w:rPr>
              <w:t>1060020,83</w:t>
            </w:r>
            <w:r w:rsidR="007A4ADF">
              <w:rPr>
                <w:rFonts w:ascii="Times New Roman" w:hAnsi="Times New Roman"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7C04DF">
              <w:rPr>
                <w:rFonts w:ascii="Times New Roman" w:hAnsi="Times New Roman"/>
              </w:rPr>
              <w:t xml:space="preserve"> год – 747339,49</w:t>
            </w:r>
            <w:r w:rsidR="00580D4E">
              <w:rPr>
                <w:rFonts w:ascii="Times New Roman" w:hAnsi="Times New Roman"/>
              </w:rPr>
              <w:t xml:space="preserve"> 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7C04DF">
              <w:rPr>
                <w:rFonts w:ascii="Times New Roman" w:hAnsi="Times New Roman"/>
              </w:rPr>
              <w:t xml:space="preserve"> год – 1721400,00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7A4ADF">
              <w:rPr>
                <w:rFonts w:ascii="Times New Roman" w:hAnsi="Times New Roman"/>
                <w:b/>
              </w:rPr>
              <w:t xml:space="preserve"> </w:t>
            </w:r>
            <w:r w:rsidR="007C04DF">
              <w:rPr>
                <w:rFonts w:ascii="Times New Roman" w:hAnsi="Times New Roman"/>
                <w:b/>
              </w:rPr>
              <w:t>3528760,32</w:t>
            </w:r>
            <w:r w:rsidR="007C04DF">
              <w:rPr>
                <w:rFonts w:ascii="Times New Roman" w:hAnsi="Times New Roman"/>
              </w:rPr>
              <w:t xml:space="preserve"> </w:t>
            </w:r>
            <w:r w:rsidR="00B80922" w:rsidRPr="00B80922">
              <w:rPr>
                <w:rFonts w:ascii="Times New Roman" w:hAnsi="Times New Roman"/>
              </w:rPr>
              <w:t>рублей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17AEE" w:rsidRPr="00100996">
              <w:rPr>
                <w:rFonts w:ascii="Times New Roman" w:hAnsi="Times New Roman"/>
              </w:rPr>
              <w:t xml:space="preserve"> год –</w:t>
            </w:r>
            <w:r w:rsidR="007C04DF">
              <w:rPr>
                <w:rFonts w:ascii="Times New Roman" w:hAnsi="Times New Roman"/>
              </w:rPr>
              <w:t xml:space="preserve">1060020,83 </w:t>
            </w:r>
            <w:r w:rsidR="00F17AEE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8637A0">
              <w:rPr>
                <w:rFonts w:ascii="Times New Roman" w:hAnsi="Times New Roman"/>
              </w:rPr>
              <w:t xml:space="preserve"> год – </w:t>
            </w:r>
            <w:r w:rsidR="007C04DF">
              <w:rPr>
                <w:rFonts w:ascii="Times New Roman" w:hAnsi="Times New Roman"/>
              </w:rPr>
              <w:t xml:space="preserve">747339,49 </w:t>
            </w:r>
            <w:r w:rsidR="00F17AEE">
              <w:rPr>
                <w:rFonts w:ascii="Times New Roman" w:hAnsi="Times New Roman"/>
              </w:rPr>
              <w:t xml:space="preserve"> руб.</w:t>
            </w:r>
          </w:p>
          <w:p w:rsidR="00F42832" w:rsidRPr="00100996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-</w:t>
            </w:r>
            <w:r w:rsidR="007C04DF">
              <w:rPr>
                <w:rFonts w:ascii="Times New Roman" w:hAnsi="Times New Roman"/>
              </w:rPr>
              <w:t xml:space="preserve">1721400,00 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4C408F" w:rsidRDefault="004C408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151E68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BB2D79" w:rsidTr="00D61771">
        <w:trPr>
          <w:trHeight w:val="540"/>
        </w:trPr>
        <w:tc>
          <w:tcPr>
            <w:tcW w:w="70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lastRenderedPageBreak/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целевого индикатора</w:t>
            </w:r>
          </w:p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BB2D79" w:rsidTr="00DF0B9A">
        <w:trPr>
          <w:trHeight w:val="294"/>
        </w:trPr>
        <w:tc>
          <w:tcPr>
            <w:tcW w:w="70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BB2D79" w:rsidRDefault="007C04DF" w:rsidP="00C40DA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BB2D79" w:rsidRDefault="007C04DF" w:rsidP="005E74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BB2D79" w:rsidRDefault="007C04DF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BB2D79" w:rsidTr="00DF0B9A">
        <w:tc>
          <w:tcPr>
            <w:tcW w:w="709" w:type="dxa"/>
            <w:vAlign w:val="center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BB2D79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BB2D79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BB2D79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BB2D79" w:rsidTr="00DF0B9A">
        <w:tc>
          <w:tcPr>
            <w:tcW w:w="709" w:type="dxa"/>
            <w:vAlign w:val="center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8515FD">
        <w:rPr>
          <w:rFonts w:ascii="Times New Roman" w:hAnsi="Times New Roman"/>
          <w:b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E336EF" w:rsidTr="007C04DF">
        <w:trPr>
          <w:trHeight w:val="457"/>
        </w:trPr>
        <w:tc>
          <w:tcPr>
            <w:tcW w:w="567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F42832" w:rsidRDefault="007C04DF" w:rsidP="00F42832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E336EF" w:rsidTr="007C04DF">
        <w:trPr>
          <w:trHeight w:val="489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04DF" w:rsidRPr="007035D8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7C04DF" w:rsidRPr="00E336EF" w:rsidTr="007C04DF">
        <w:trPr>
          <w:trHeight w:val="567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C04DF" w:rsidRPr="00E336EF" w:rsidTr="007C04DF">
        <w:trPr>
          <w:trHeight w:val="413"/>
        </w:trPr>
        <w:tc>
          <w:tcPr>
            <w:tcW w:w="567" w:type="dxa"/>
            <w:vAlign w:val="center"/>
          </w:tcPr>
          <w:p w:rsidR="007C04DF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12676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606160" w:rsidRDefault="002251F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8515FD">
        <w:rPr>
          <w:rFonts w:ascii="Times New Roman" w:hAnsi="Times New Roman"/>
          <w:b/>
          <w:sz w:val="24"/>
          <w:szCs w:val="24"/>
        </w:rPr>
        <w:t xml:space="preserve"> </w:t>
      </w:r>
      <w:r w:rsidR="004E5A5D"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214A2E" w:rsidRPr="00214A2E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67"/>
        <w:gridCol w:w="1879"/>
        <w:gridCol w:w="709"/>
        <w:gridCol w:w="1591"/>
        <w:gridCol w:w="992"/>
        <w:gridCol w:w="993"/>
        <w:gridCol w:w="992"/>
        <w:gridCol w:w="10"/>
      </w:tblGrid>
      <w:tr w:rsidR="007C04DF" w:rsidRPr="00214A2E" w:rsidTr="007C04DF">
        <w:trPr>
          <w:trHeight w:val="5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7C04DF" w:rsidRPr="00214A2E" w:rsidRDefault="007C04DF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7C04DF" w:rsidRPr="00214A2E" w:rsidTr="007C04DF">
        <w:trPr>
          <w:gridAfter w:val="1"/>
          <w:wAfter w:w="10" w:type="dxa"/>
          <w:trHeight w:val="82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BF525F" w:rsidRDefault="007C04DF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7C04DF" w:rsidRPr="00214A2E" w:rsidTr="007C04DF">
        <w:trPr>
          <w:gridAfter w:val="1"/>
          <w:wAfter w:w="10" w:type="dxa"/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DF" w:rsidRPr="005C12EB" w:rsidRDefault="007C04DF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3A52">
              <w:rPr>
                <w:rFonts w:ascii="Times New Roman" w:hAnsi="Times New Roman"/>
                <w:b/>
                <w:sz w:val="16"/>
                <w:szCs w:val="16"/>
              </w:rPr>
              <w:t>060020,83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5368B7" w:rsidRDefault="00773A52" w:rsidP="009023F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747339,49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DF" w:rsidRPr="005368B7" w:rsidRDefault="007C04DF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F2DAA">
              <w:rPr>
                <w:rFonts w:ascii="Times New Roman" w:hAnsi="Times New Roman"/>
                <w:b/>
                <w:sz w:val="16"/>
                <w:szCs w:val="16"/>
              </w:rPr>
              <w:t>721400,00</w:t>
            </w:r>
          </w:p>
        </w:tc>
      </w:tr>
      <w:tr w:rsidR="007C04DF" w:rsidRPr="00214A2E" w:rsidTr="007C04DF">
        <w:trPr>
          <w:gridAfter w:val="1"/>
          <w:wAfter w:w="10" w:type="dxa"/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C04DF" w:rsidRPr="00BF525F" w:rsidRDefault="007C04DF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537BB6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C04DF"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C04DF" w:rsidRPr="00BF525F" w:rsidRDefault="007C04DF" w:rsidP="007D5A6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7B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DF" w:rsidRPr="005C12EB" w:rsidRDefault="00773A52" w:rsidP="007A4AD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1060020,83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773A52" w:rsidP="009023F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747339,49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DF" w:rsidRPr="005368B7" w:rsidRDefault="00FF2DAA" w:rsidP="00BA059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721400,00</w:t>
            </w:r>
          </w:p>
        </w:tc>
      </w:tr>
      <w:tr w:rsidR="007C04DF" w:rsidRPr="00214A2E" w:rsidTr="007C04DF">
        <w:trPr>
          <w:gridAfter w:val="1"/>
          <w:wAfter w:w="10" w:type="dxa"/>
          <w:trHeight w:val="1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«Содержание колодцев»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42719F" w:rsidRDefault="007C04DF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C04DF"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C04DF" w:rsidRPr="00BF525F" w:rsidRDefault="007C04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1C2F42" w:rsidRDefault="007C04DF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DF" w:rsidRPr="005368B7" w:rsidRDefault="00773A5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773A52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DF" w:rsidRPr="005368B7" w:rsidRDefault="00FF2DAA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815000,00</w:t>
            </w:r>
          </w:p>
        </w:tc>
      </w:tr>
      <w:tr w:rsidR="007C04DF" w:rsidRPr="00214A2E" w:rsidTr="007C04DF">
        <w:trPr>
          <w:gridAfter w:val="1"/>
          <w:wAfter w:w="10" w:type="dxa"/>
          <w:trHeight w:val="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C04DF"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C04DF" w:rsidRPr="00BF525F" w:rsidRDefault="007C04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37B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4C408F" w:rsidRDefault="007C04DF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DF" w:rsidRPr="00567524" w:rsidRDefault="007C04DF" w:rsidP="00773A52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773A52">
              <w:rPr>
                <w:rFonts w:ascii="Times New Roman" w:hAnsi="Times New Roman"/>
                <w:sz w:val="16"/>
                <w:szCs w:val="16"/>
              </w:rPr>
              <w:t>650020,83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773A52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DF" w:rsidRPr="005368B7" w:rsidRDefault="00FF2DA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815000,00</w:t>
            </w:r>
          </w:p>
        </w:tc>
      </w:tr>
      <w:tr w:rsidR="007C04DF" w:rsidRPr="00214A2E" w:rsidTr="007C04DF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Default="007C04DF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4DF" w:rsidRPr="005368B7" w:rsidRDefault="00773A5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EE3B94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5368B7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35</w:t>
            </w:r>
            <w:r w:rsidR="00FF2DAA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7C04DF" w:rsidRPr="00214A2E" w:rsidTr="007C04DF">
        <w:trPr>
          <w:gridAfter w:val="1"/>
          <w:wAfter w:w="10" w:type="dxa"/>
          <w:trHeight w:val="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Default="007C04DF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ское сельское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F" w:rsidRPr="005368B7" w:rsidRDefault="00773A5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EE3B94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5368B7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 w:rsidR="00FF2DA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</w:tr>
      <w:tr w:rsidR="007C04DF" w:rsidRPr="00214A2E" w:rsidTr="007C04DF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Default="007C04DF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4DF" w:rsidRPr="005368B7" w:rsidRDefault="00773A5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</w:t>
            </w:r>
            <w:r w:rsidR="007C04DF"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EE3B94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5368B7" w:rsidRDefault="00FF2DA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</w:tr>
      <w:tr w:rsidR="007C04DF" w:rsidRPr="00214A2E" w:rsidTr="007C04DF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Default="007C04DF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4DF" w:rsidRPr="005368B7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395</w:t>
            </w:r>
            <w:r w:rsidR="00773A52">
              <w:rPr>
                <w:rFonts w:ascii="Times New Roman" w:hAnsi="Times New Roman"/>
                <w:sz w:val="16"/>
                <w:szCs w:val="16"/>
              </w:rPr>
              <w:t>020,83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EE3B94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395020,83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5368B7" w:rsidRDefault="00FF2DA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7C04DF" w:rsidRPr="00214A2E" w:rsidTr="00FF2DAA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Default="007C04DF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5368B7" w:rsidRDefault="00773A5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4DF" w:rsidRPr="005368B7" w:rsidRDefault="00EE3B94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104979,17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5368B7" w:rsidRDefault="00FF2DAA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120000,00</w:t>
            </w:r>
          </w:p>
        </w:tc>
      </w:tr>
      <w:tr w:rsidR="007C04DF" w:rsidRPr="00214A2E" w:rsidTr="007C04DF">
        <w:trPr>
          <w:gridAfter w:val="1"/>
          <w:wAfter w:w="10" w:type="dxa"/>
          <w:trHeight w:val="137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1C2F42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«Содержание кладбищ»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C04DF"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C04D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881E9A" w:rsidRDefault="007C04DF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DF" w:rsidRPr="005368B7" w:rsidRDefault="00773A52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D3699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197339,49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DF" w:rsidRPr="005368B7" w:rsidRDefault="00FF2DAA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906400,00</w:t>
            </w:r>
          </w:p>
        </w:tc>
      </w:tr>
      <w:tr w:rsidR="007C04DF" w:rsidRPr="00214A2E" w:rsidTr="007C04DF">
        <w:trPr>
          <w:gridAfter w:val="1"/>
          <w:wAfter w:w="10" w:type="dxa"/>
          <w:trHeight w:val="4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DF" w:rsidRPr="005368B7" w:rsidRDefault="00773A52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DF" w:rsidRPr="005368B7" w:rsidRDefault="00F7270D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197339,49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DF" w:rsidRPr="005368B7" w:rsidRDefault="00FF2DAA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906400,00</w:t>
            </w:r>
          </w:p>
        </w:tc>
      </w:tr>
      <w:tr w:rsidR="007C04DF" w:rsidRPr="00214A2E" w:rsidTr="007C04DF">
        <w:trPr>
          <w:gridAfter w:val="1"/>
          <w:wAfter w:w="10" w:type="dxa"/>
          <w:trHeight w:val="79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5368B7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5368B7" w:rsidRDefault="00F7270D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5C4B3F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5368B7" w:rsidRDefault="00FF2DA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161400,00</w:t>
            </w:r>
          </w:p>
        </w:tc>
      </w:tr>
      <w:tr w:rsidR="007C04DF" w:rsidRPr="00214A2E" w:rsidTr="007C04DF">
        <w:trPr>
          <w:gridAfter w:val="1"/>
          <w:wAfter w:w="10" w:type="dxa"/>
          <w:trHeight w:val="88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Default="007C04D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5368B7" w:rsidRDefault="00773A5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</w:t>
            </w:r>
            <w:r w:rsidR="007C04D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5368B7" w:rsidRDefault="00F7270D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5C4B3F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5368B7" w:rsidRDefault="00FF2DA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</w:tr>
      <w:tr w:rsidR="007C04DF" w:rsidRPr="00214A2E" w:rsidTr="007C04DF">
        <w:trPr>
          <w:gridAfter w:val="1"/>
          <w:wAfter w:w="10" w:type="dxa"/>
          <w:trHeight w:val="81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Default="007C04D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5368B7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5368B7" w:rsidRDefault="00F7270D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47339</w:t>
            </w:r>
            <w:r w:rsidR="005C4B3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5368B7" w:rsidRDefault="00FF2DA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</w:tr>
      <w:tr w:rsidR="007C04DF" w:rsidRPr="00214A2E" w:rsidTr="007C04DF">
        <w:trPr>
          <w:gridAfter w:val="1"/>
          <w:wAfter w:w="10" w:type="dxa"/>
          <w:trHeight w:val="78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Default="007C04D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5368B7" w:rsidRDefault="00773A5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7C04DF" w:rsidRPr="005368B7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5368B7" w:rsidRDefault="00F7270D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5C4B3F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5368B7" w:rsidRDefault="00FF2DA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375000,00</w:t>
            </w:r>
          </w:p>
        </w:tc>
      </w:tr>
      <w:tr w:rsidR="007C04DF" w:rsidRPr="00214A2E" w:rsidTr="007C04D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Default="007C04D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5368B7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5368B7" w:rsidRDefault="00F7270D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5C4B3F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5368B7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 w:rsidR="00FF2DAA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5C4B3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881E9A" w:rsidRDefault="005C4B3F" w:rsidP="003659D1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5C4B3F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C408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5C4B3F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5C4B3F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5C4B3F">
            <w:r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24E62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5C4B3F">
            <w:r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5C4B3F">
            <w:r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5C4B3F">
            <w:r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2457FF" w:rsidRDefault="002457F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F33F3" w:rsidRDefault="00CF33F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DD678A" w:rsidRDefault="00DD678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C12EB" w:rsidRDefault="005C12EB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254EDA" w:rsidRDefault="00254ED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80922" w:rsidRDefault="00B8092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98631B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17F84" w:rsidRPr="00C17F84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151E68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52584E">
        <w:rPr>
          <w:rFonts w:ascii="Times New Roman" w:hAnsi="Times New Roman"/>
          <w:b/>
          <w:sz w:val="24"/>
          <w:szCs w:val="24"/>
        </w:rPr>
        <w:lastRenderedPageBreak/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2584E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2584E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34CE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CE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4CE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FF2DAA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60CEE">
              <w:rPr>
                <w:rFonts w:ascii="Times New Roman" w:hAnsi="Times New Roman"/>
              </w:rPr>
              <w:t xml:space="preserve"> - 202</w:t>
            </w:r>
            <w:r w:rsidR="00937D38">
              <w:rPr>
                <w:rFonts w:ascii="Times New Roman" w:hAnsi="Times New Roman"/>
              </w:rPr>
              <w:t>3</w:t>
            </w:r>
            <w:r w:rsidR="00234CED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EE3207" w:rsidRPr="00652CE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2644F0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Default="00EE3207" w:rsidP="00104019">
            <w:pPr>
              <w:pStyle w:val="a3"/>
              <w:spacing w:after="0" w:line="0" w:lineRule="atLeast"/>
              <w:ind w:left="67" w:right="-2"/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2644F0" w:rsidRDefault="000039F6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0,00 </w:t>
            </w:r>
            <w:r w:rsidR="00234CED" w:rsidRPr="00997F4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2644F0">
              <w:rPr>
                <w:rFonts w:ascii="Times New Roman" w:hAnsi="Times New Roman"/>
              </w:rPr>
              <w:t>, в том числе по годам:</w:t>
            </w:r>
          </w:p>
          <w:p w:rsidR="00234CED" w:rsidRPr="002644F0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E007FA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A33B4F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A33B4F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A33B4F">
              <w:rPr>
                <w:rFonts w:ascii="Times New Roman" w:hAnsi="Times New Roman"/>
              </w:rPr>
              <w:t>руб.,</w:t>
            </w:r>
            <w:r w:rsidR="00E007FA" w:rsidRPr="002644F0">
              <w:rPr>
                <w:rFonts w:ascii="Times New Roman" w:hAnsi="Times New Roman"/>
              </w:rPr>
              <w:t xml:space="preserve"> 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0039F6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Pr="002644F0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 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64198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Pr="00AD54FF">
              <w:rPr>
                <w:rFonts w:ascii="Times New Roman" w:hAnsi="Times New Roman"/>
              </w:rPr>
              <w:t>:</w:t>
            </w:r>
            <w:r w:rsidR="009C7B97" w:rsidRPr="00AD54FF">
              <w:rPr>
                <w:rFonts w:ascii="Times New Roman" w:hAnsi="Times New Roman"/>
              </w:rPr>
              <w:t>-</w:t>
            </w:r>
            <w:r w:rsidR="000039F6">
              <w:rPr>
                <w:rFonts w:ascii="Times New Roman" w:hAnsi="Times New Roman"/>
                <w:b/>
              </w:rPr>
              <w:t xml:space="preserve"> 0,00</w:t>
            </w:r>
            <w:r w:rsidR="006E692E">
              <w:rPr>
                <w:rFonts w:ascii="Times New Roman" w:hAnsi="Times New Roman"/>
                <w:b/>
              </w:rPr>
              <w:t xml:space="preserve"> </w:t>
            </w:r>
            <w:r w:rsidR="00DE7BB3">
              <w:rPr>
                <w:rFonts w:ascii="Times New Roman" w:hAnsi="Times New Roman"/>
                <w:b/>
              </w:rPr>
              <w:t xml:space="preserve"> </w:t>
            </w:r>
            <w:r w:rsidR="000F7BD2" w:rsidRPr="00997F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007F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007FA" w:rsidRPr="00A33B4F">
              <w:rPr>
                <w:rFonts w:ascii="Times New Roman" w:hAnsi="Times New Roman"/>
              </w:rPr>
              <w:t xml:space="preserve"> год –</w:t>
            </w:r>
            <w:r w:rsidR="005C12EB" w:rsidRPr="00A33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9F6">
              <w:rPr>
                <w:rFonts w:ascii="Times New Roman" w:hAnsi="Times New Roman"/>
                <w:sz w:val="20"/>
                <w:szCs w:val="20"/>
              </w:rPr>
              <w:t>0,00</w:t>
            </w:r>
            <w:r w:rsidR="000A43C0" w:rsidRPr="00A33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7FA" w:rsidRPr="00A33B4F">
              <w:rPr>
                <w:rFonts w:ascii="Times New Roman" w:hAnsi="Times New Roman"/>
              </w:rPr>
              <w:t>руб.,</w:t>
            </w:r>
            <w:r w:rsidR="00E007FA" w:rsidRPr="002644F0">
              <w:rPr>
                <w:rFonts w:ascii="Times New Roman" w:hAnsi="Times New Roman"/>
              </w:rPr>
              <w:t xml:space="preserve"> 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22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0039F6">
              <w:rPr>
                <w:rFonts w:ascii="Times New Roman" w:hAnsi="Times New Roman"/>
                <w:sz w:val="20"/>
                <w:szCs w:val="20"/>
              </w:rPr>
              <w:t>0,00</w:t>
            </w:r>
            <w:r w:rsidR="000F7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7BD2">
              <w:rPr>
                <w:rFonts w:ascii="Times New Roman" w:hAnsi="Times New Roman"/>
              </w:rPr>
              <w:t xml:space="preserve">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Pr="002644F0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 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657901" w:rsidRDefault="00657901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584E" w:rsidRPr="00151E68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61732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61732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7978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61732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61732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606160" w:rsidRDefault="00DD678A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584E" w:rsidRPr="00606160">
        <w:rPr>
          <w:rFonts w:ascii="Times New Roman" w:hAnsi="Times New Roman"/>
          <w:sz w:val="24"/>
          <w:szCs w:val="24"/>
        </w:rPr>
        <w:t>1.  О</w:t>
      </w:r>
      <w:r w:rsidR="000307E1">
        <w:rPr>
          <w:rFonts w:ascii="Times New Roman" w:hAnsi="Times New Roman"/>
          <w:sz w:val="24"/>
          <w:szCs w:val="24"/>
        </w:rPr>
        <w:t>сновные мероприятия</w:t>
      </w:r>
      <w:r w:rsidR="0052584E" w:rsidRPr="00606160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60616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</w:t>
      </w:r>
      <w:r w:rsidR="000307E1">
        <w:rPr>
          <w:rFonts w:ascii="Times New Roman" w:hAnsi="Times New Roman"/>
          <w:sz w:val="24"/>
          <w:szCs w:val="24"/>
        </w:rPr>
        <w:t>емонт водопров</w:t>
      </w:r>
      <w:r w:rsidR="00797CBA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606160">
        <w:rPr>
          <w:rFonts w:ascii="Times New Roman" w:hAnsi="Times New Roman"/>
          <w:sz w:val="24"/>
          <w:szCs w:val="24"/>
        </w:rPr>
        <w:t xml:space="preserve">, </w:t>
      </w:r>
      <w:r w:rsidR="00F878CB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>
        <w:rPr>
          <w:rFonts w:ascii="Times New Roman" w:hAnsi="Times New Roman"/>
          <w:sz w:val="24"/>
          <w:szCs w:val="24"/>
        </w:rPr>
        <w:t>.</w:t>
      </w: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307B7B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E336EF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C408F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E336E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0039F6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E336EF" w:rsidTr="00DF0B9A">
        <w:trPr>
          <w:trHeight w:val="229"/>
        </w:trPr>
        <w:tc>
          <w:tcPr>
            <w:tcW w:w="691" w:type="dxa"/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E336EF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5427E6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E6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DD678A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DD678A" w:rsidRDefault="00DF0B9A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DD678A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E336EF" w:rsidTr="00DF0B9A">
        <w:trPr>
          <w:trHeight w:val="229"/>
        </w:trPr>
        <w:tc>
          <w:tcPr>
            <w:tcW w:w="691" w:type="dxa"/>
            <w:vAlign w:val="center"/>
          </w:tcPr>
          <w:p w:rsidR="00790518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E336EF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790518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518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Default="0082418D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(Капитальные вложения в объекты государственной (муниципальной) собственности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C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</w:t>
            </w:r>
          </w:p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7901" w:rsidRDefault="00657901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F63F7" w:rsidRPr="00606160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20775B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BF63F7" w:rsidRPr="00214A2E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2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1984"/>
        <w:gridCol w:w="1276"/>
        <w:gridCol w:w="1276"/>
        <w:gridCol w:w="1083"/>
        <w:gridCol w:w="993"/>
        <w:gridCol w:w="992"/>
        <w:gridCol w:w="992"/>
      </w:tblGrid>
      <w:tr w:rsidR="000039F6" w:rsidRPr="00BF525F" w:rsidTr="000039F6">
        <w:trPr>
          <w:trHeight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039F6" w:rsidRPr="00BF525F" w:rsidRDefault="000039F6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BF525F" w:rsidTr="000039F6">
        <w:trPr>
          <w:trHeight w:val="109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BF525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BF525F" w:rsidRDefault="000039F6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</w:tr>
      <w:tr w:rsidR="000039F6" w:rsidRPr="00BF525F" w:rsidTr="000039F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391E21" w:rsidRDefault="000039F6" w:rsidP="008D16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5368B7" w:rsidRDefault="000039F6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5368B7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39F6" w:rsidRPr="00BF525F" w:rsidTr="000039F6">
        <w:trPr>
          <w:trHeight w:val="270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1571AE"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электро-, тепло-, газо-, водоснабжения и </w:t>
            </w:r>
            <w:r w:rsidRPr="001571A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42719F" w:rsidRDefault="000039F6" w:rsidP="00FD792C">
            <w:pPr>
              <w:rPr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</w:t>
            </w:r>
            <w:r w:rsidRPr="0042719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муниципального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9F6" w:rsidRPr="005C12EB" w:rsidRDefault="000039F6" w:rsidP="00DE7BB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9F6" w:rsidRPr="005368B7" w:rsidRDefault="000039F6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39F6" w:rsidRPr="00BF525F" w:rsidTr="00EE5B82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D61771" w:rsidRDefault="000039F6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D61771" w:rsidRDefault="000039F6" w:rsidP="00FD792C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BF525F" w:rsidTr="00EE5B82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D61771" w:rsidRDefault="000039F6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D61771" w:rsidRDefault="000039F6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Pr="00BF525F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BF525F" w:rsidTr="00EE5B82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D61771" w:rsidRDefault="000039F6" w:rsidP="00474064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Default="000039F6" w:rsidP="00474064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BF525F" w:rsidTr="00EE5B82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D61771" w:rsidRDefault="000039F6" w:rsidP="003B1079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Default="000039F6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BF525F" w:rsidTr="00EE5B82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Организация в границах поселения тепло-, водоснабжения поселения, водоотведения в пределах полномочий,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D61771" w:rsidRDefault="000039F6" w:rsidP="009C7B97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по вопросу развития инфраструктуры Администрации 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lastRenderedPageBreak/>
              <w:t>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Default="000039F6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BF525F" w:rsidTr="00EE5B82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039F6" w:rsidRPr="00A42E9A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AB2">
              <w:rPr>
                <w:rFonts w:ascii="Times New Roman" w:hAnsi="Times New Roman"/>
                <w:i/>
                <w:sz w:val="20"/>
                <w:szCs w:val="20"/>
              </w:rPr>
              <w:t>«Техническое обслуживание водопроводных сетей и артезианских скважин сельских поселений Комсомольского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D61771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Pr="00BF525F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5368B7" w:rsidTr="00EE5B82">
        <w:trPr>
          <w:trHeight w:val="126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062E3B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Pr="00062E3B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Бюджет Комсомольско-го муниципаль-ного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5368B7" w:rsidTr="00EE5B82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062E3B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Pr="00062E3B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Передан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62E3B">
              <w:rPr>
                <w:rFonts w:ascii="Times New Roman" w:hAnsi="Times New Roman"/>
                <w:sz w:val="20"/>
                <w:szCs w:val="20"/>
              </w:rPr>
              <w:t>ные полномочия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5368B7" w:rsidTr="00EE5B82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062E3B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Pr="00BF525F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Новоуса-дебское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5368B7" w:rsidTr="000039F6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062E3B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Pr="00BF525F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Марков-ское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5368B7" w:rsidTr="000039F6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062E3B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Pr="00424E62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5368B7" w:rsidTr="000039F6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062E3B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39F6" w:rsidRPr="005368B7" w:rsidTr="000039F6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9F6" w:rsidRPr="00062E3B" w:rsidRDefault="000039F6" w:rsidP="00A3762B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BF525F" w:rsidRDefault="000039F6" w:rsidP="00A3762B">
            <w:pPr>
              <w:shd w:val="clear" w:color="auto" w:fill="FFFFFF" w:themeFill="background1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39F6" w:rsidRDefault="000039F6" w:rsidP="00A3762B">
            <w:pPr>
              <w:shd w:val="clear" w:color="auto" w:fill="FFFFFF" w:themeFill="background1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39F6" w:rsidRPr="005368B7" w:rsidRDefault="000039F6" w:rsidP="00A3762B">
            <w:pPr>
              <w:shd w:val="clear" w:color="auto" w:fill="FFFFFF" w:themeFill="background1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790518" w:rsidRDefault="00790518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37BB6" w:rsidRDefault="00537BB6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790518" w:rsidRDefault="0079051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F38A4" w:rsidRDefault="00583A80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</w:t>
      </w:r>
      <w:r w:rsidR="00395CDE" w:rsidRPr="00395CDE">
        <w:rPr>
          <w:rFonts w:ascii="Times New Roman" w:hAnsi="Times New Roman"/>
          <w:b/>
          <w:sz w:val="24"/>
          <w:szCs w:val="24"/>
        </w:rPr>
        <w:lastRenderedPageBreak/>
        <w:t>Иваново после проведения судебно-медицинской экспертизы 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D14446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0039F6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- 20</w:t>
            </w:r>
            <w:r w:rsidR="00BA059F"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3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0039F6" w:rsidRPr="000039F6">
              <w:rPr>
                <w:rFonts w:ascii="Times New Roman" w:hAnsi="Times New Roman"/>
                <w:b/>
              </w:rPr>
              <w:t>285000,00</w:t>
            </w:r>
            <w:r w:rsidR="00B10507">
              <w:rPr>
                <w:rFonts w:ascii="Times New Roman" w:hAnsi="Times New Roman"/>
                <w:b/>
              </w:rPr>
              <w:t xml:space="preserve">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D28B7">
              <w:rPr>
                <w:rFonts w:ascii="Times New Roman" w:hAnsi="Times New Roman"/>
              </w:rPr>
              <w:t xml:space="preserve"> год – </w:t>
            </w:r>
            <w:r w:rsidR="000039F6">
              <w:rPr>
                <w:rFonts w:ascii="Times New Roman" w:hAnsi="Times New Roman"/>
              </w:rPr>
              <w:t>95000</w:t>
            </w:r>
            <w:r w:rsidR="0084593C">
              <w:rPr>
                <w:rFonts w:ascii="Times New Roman" w:hAnsi="Times New Roman"/>
              </w:rPr>
              <w:t>,00</w:t>
            </w:r>
            <w:r w:rsidR="00547D24" w:rsidRPr="002D28B7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2D28B7" w:rsidRPr="002D28B7">
              <w:rPr>
                <w:rFonts w:ascii="Times New Roman" w:hAnsi="Times New Roman"/>
              </w:rPr>
              <w:t xml:space="preserve"> - </w:t>
            </w:r>
            <w:r w:rsidR="00672608">
              <w:rPr>
                <w:rFonts w:ascii="Times New Roman" w:hAnsi="Times New Roman"/>
                <w:b/>
              </w:rPr>
              <w:t xml:space="preserve"> </w:t>
            </w:r>
            <w:r w:rsidR="000039F6" w:rsidRPr="000039F6">
              <w:rPr>
                <w:rFonts w:ascii="Times New Roman" w:hAnsi="Times New Roman"/>
                <w:b/>
              </w:rPr>
              <w:t>285000,00</w:t>
            </w:r>
            <w:r w:rsidR="000039F6">
              <w:rPr>
                <w:rFonts w:ascii="Times New Roman" w:hAnsi="Times New Roman"/>
                <w:b/>
              </w:rPr>
              <w:t xml:space="preserve"> 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D35C43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0039F6">
              <w:rPr>
                <w:rFonts w:ascii="Times New Roman" w:hAnsi="Times New Roman"/>
              </w:rPr>
              <w:t xml:space="preserve"> год -95000</w:t>
            </w:r>
            <w:r w:rsidR="00B10507">
              <w:rPr>
                <w:rFonts w:ascii="Times New Roman" w:hAnsi="Times New Roman"/>
              </w:rPr>
              <w:t>,00</w:t>
            </w:r>
            <w:r w:rsidR="002560FB" w:rsidRPr="002D28B7">
              <w:rPr>
                <w:rFonts w:ascii="Times New Roman" w:hAnsi="Times New Roman"/>
              </w:rPr>
              <w:t xml:space="preserve"> </w:t>
            </w:r>
            <w:r w:rsidR="002560FB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35C43" w:rsidRPr="002D28B7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4C49B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F42832" w:rsidRPr="002D28B7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3049BD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49EA">
        <w:rPr>
          <w:rFonts w:ascii="Times New Roman" w:hAnsi="Times New Roman"/>
          <w:sz w:val="24"/>
          <w:szCs w:val="24"/>
        </w:rPr>
        <w:t>1.</w:t>
      </w:r>
      <w:r w:rsidR="005C49EA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C49EA">
        <w:rPr>
          <w:rFonts w:ascii="Times New Roman" w:hAnsi="Times New Roman"/>
          <w:sz w:val="24"/>
          <w:szCs w:val="24"/>
        </w:rPr>
        <w:t>–</w:t>
      </w:r>
      <w:r w:rsidR="00A97BC8">
        <w:rPr>
          <w:rFonts w:ascii="Times New Roman" w:hAnsi="Times New Roman"/>
          <w:sz w:val="24"/>
          <w:szCs w:val="24"/>
        </w:rPr>
        <w:t xml:space="preserve"> </w:t>
      </w:r>
      <w:r w:rsidR="00F15924">
        <w:rPr>
          <w:rFonts w:ascii="Times New Roman" w:hAnsi="Times New Roman"/>
          <w:sz w:val="24"/>
          <w:szCs w:val="24"/>
        </w:rPr>
        <w:t>з</w:t>
      </w:r>
      <w:r w:rsidR="005C49EA"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="00743452">
        <w:rPr>
          <w:rFonts w:ascii="Times New Roman" w:hAnsi="Times New Roman"/>
        </w:rPr>
        <w:t xml:space="preserve"> </w:t>
      </w:r>
      <w:r w:rsidR="005C49EA"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 w:rsidR="005C49EA">
        <w:rPr>
          <w:rFonts w:ascii="Times New Roman" w:hAnsi="Times New Roman"/>
          <w:sz w:val="24"/>
          <w:szCs w:val="24"/>
        </w:rPr>
        <w:t>.</w:t>
      </w:r>
    </w:p>
    <w:p w:rsidR="008165A2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3049BD">
        <w:rPr>
          <w:rFonts w:ascii="Times New Roman" w:hAnsi="Times New Roman"/>
          <w:sz w:val="24"/>
          <w:szCs w:val="24"/>
        </w:rPr>
        <w:t xml:space="preserve">      </w:t>
      </w: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 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29FA" w:rsidRPr="000909A9" w:rsidRDefault="005329FA" w:rsidP="00104019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5329FA" w:rsidRPr="00E336EF" w:rsidTr="006A6C64">
        <w:trPr>
          <w:trHeight w:val="540"/>
        </w:trPr>
        <w:tc>
          <w:tcPr>
            <w:tcW w:w="56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288"/>
        </w:trPr>
        <w:tc>
          <w:tcPr>
            <w:tcW w:w="56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847B6C" w:rsidTr="00DF0B9A">
        <w:tc>
          <w:tcPr>
            <w:tcW w:w="567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DF0B9A" w:rsidRPr="00847B6C" w:rsidRDefault="00DF0B9A" w:rsidP="00104019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E336EF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E336EF" w:rsidRDefault="000039F6" w:rsidP="0028388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0039F6" w:rsidRPr="00E336EF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36ABD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F4283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65A8" w:rsidRDefault="009665A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013" w:type="dxa"/>
        <w:jc w:val="center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850"/>
        <w:gridCol w:w="895"/>
        <w:gridCol w:w="10"/>
      </w:tblGrid>
      <w:tr w:rsidR="000039F6" w:rsidRPr="0062240E" w:rsidTr="000039F6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Наименование  основного </w:t>
            </w: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</w:t>
            </w: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Источник финансирова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2747" w:type="dxa"/>
            <w:gridSpan w:val="4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Объемы бюджетных ассигнований</w:t>
            </w:r>
          </w:p>
        </w:tc>
      </w:tr>
      <w:tr w:rsidR="000039F6" w:rsidRPr="0062240E" w:rsidTr="000039F6">
        <w:trPr>
          <w:gridAfter w:val="1"/>
          <w:wAfter w:w="10" w:type="dxa"/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BA059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847B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 xml:space="preserve">сельское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F33F3" w:rsidRDefault="00CF33F3" w:rsidP="00CF33F3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 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683166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42832">
              <w:rPr>
                <w:rFonts w:ascii="Times New Roman" w:hAnsi="Times New Roman"/>
              </w:rPr>
              <w:t>–</w:t>
            </w:r>
            <w:r w:rsidR="00AC7312" w:rsidRPr="002644F0">
              <w:rPr>
                <w:rFonts w:ascii="Times New Roman" w:hAnsi="Times New Roman"/>
              </w:rPr>
              <w:t xml:space="preserve"> 20</w:t>
            </w:r>
            <w:r w:rsidR="00937D38">
              <w:rPr>
                <w:rFonts w:ascii="Times New Roman" w:hAnsi="Times New Roman"/>
              </w:rPr>
              <w:t>23</w:t>
            </w:r>
            <w:r w:rsidR="00F42832">
              <w:rPr>
                <w:rFonts w:ascii="Times New Roman" w:hAnsi="Times New Roman"/>
              </w:rPr>
              <w:t xml:space="preserve"> </w:t>
            </w:r>
            <w:r w:rsidR="00AC7312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1E6B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</w:t>
            </w:r>
            <w:r w:rsidR="00683166">
              <w:rPr>
                <w:rFonts w:ascii="Times New Roman" w:hAnsi="Times New Roman"/>
                <w:b/>
              </w:rPr>
              <w:t xml:space="preserve"> </w:t>
            </w:r>
            <w:r w:rsidR="00537BB6">
              <w:rPr>
                <w:rFonts w:ascii="Times New Roman" w:hAnsi="Times New Roman"/>
                <w:b/>
              </w:rPr>
              <w:t xml:space="preserve">1187933,57 </w:t>
            </w:r>
            <w:r w:rsidRPr="00652986">
              <w:rPr>
                <w:rFonts w:ascii="Times New Roman" w:hAnsi="Times New Roman"/>
                <w:b/>
              </w:rPr>
              <w:t>рублей</w:t>
            </w:r>
            <w:r w:rsidRPr="00A64198">
              <w:rPr>
                <w:rFonts w:ascii="Times New Roman" w:hAnsi="Times New Roman"/>
              </w:rPr>
              <w:t>,</w:t>
            </w:r>
            <w:r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 </w:t>
            </w:r>
            <w:r w:rsidR="00790518">
              <w:rPr>
                <w:rFonts w:ascii="Times New Roman" w:hAnsi="Times New Roman"/>
              </w:rPr>
              <w:t xml:space="preserve"> </w:t>
            </w:r>
            <w:r w:rsidR="00683166">
              <w:rPr>
                <w:rFonts w:ascii="Times New Roman" w:hAnsi="Times New Roman"/>
              </w:rPr>
              <w:t>390000,00</w:t>
            </w:r>
            <w:r w:rsidR="00F45250">
              <w:rPr>
                <w:rFonts w:ascii="Times New Roman" w:hAnsi="Times New Roman"/>
              </w:rPr>
              <w:t xml:space="preserve"> 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683166">
              <w:rPr>
                <w:rFonts w:ascii="Times New Roman" w:hAnsi="Times New Roman"/>
              </w:rPr>
              <w:t>245660,94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A362FA">
              <w:rPr>
                <w:rFonts w:ascii="Times New Roman" w:hAnsi="Times New Roman"/>
              </w:rPr>
              <w:t xml:space="preserve"> </w:t>
            </w:r>
            <w:r w:rsidR="005A572B">
              <w:rPr>
                <w:rFonts w:ascii="Times New Roman" w:hAnsi="Times New Roman"/>
              </w:rPr>
              <w:t>–</w:t>
            </w:r>
            <w:r w:rsidR="00537BB6">
              <w:rPr>
                <w:rFonts w:ascii="Times New Roman" w:hAnsi="Times New Roman"/>
                <w:b/>
              </w:rPr>
              <w:t xml:space="preserve">1187933,57 </w:t>
            </w:r>
            <w:r w:rsidR="00A362FA" w:rsidRPr="00652986">
              <w:rPr>
                <w:rFonts w:ascii="Times New Roman" w:hAnsi="Times New Roman"/>
                <w:b/>
              </w:rPr>
              <w:t>рублей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D35C43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8A308E">
              <w:rPr>
                <w:rFonts w:ascii="Times New Roman" w:hAnsi="Times New Roman"/>
              </w:rPr>
              <w:t xml:space="preserve">390000,00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AC7312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8A308E">
              <w:rPr>
                <w:rFonts w:ascii="Times New Roman" w:hAnsi="Times New Roman"/>
              </w:rPr>
              <w:t>245660,94</w:t>
            </w:r>
            <w:r w:rsidR="00A151E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руб</w:t>
            </w:r>
            <w:r w:rsidR="006529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DD678A" w:rsidRDefault="00DD678A" w:rsidP="002F5BE5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lastRenderedPageBreak/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7E18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BB2D79" w:rsidTr="00DF0B9A">
        <w:trPr>
          <w:trHeight w:val="294"/>
        </w:trPr>
        <w:tc>
          <w:tcPr>
            <w:tcW w:w="70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BB2D79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0B9A" w:rsidRPr="00BB2D79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AC7312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</w:t>
            </w:r>
            <w:r>
              <w:rPr>
                <w:rFonts w:ascii="Times New Roman" w:hAnsi="Times New Roman"/>
                <w:sz w:val="20"/>
                <w:szCs w:val="20"/>
              </w:rPr>
              <w:t>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</w:tcPr>
          <w:p w:rsidR="00DF0B9A" w:rsidRPr="00BB2D79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населенных пунктов на территории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D862C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 w:rsidR="00BE5FFB">
        <w:rPr>
          <w:rFonts w:ascii="Times New Roman" w:hAnsi="Times New Roman"/>
          <w:b/>
          <w:sz w:val="24"/>
          <w:szCs w:val="24"/>
        </w:rPr>
        <w:t>по л</w:t>
      </w:r>
      <w:r w:rsidR="00BE5FFB" w:rsidRPr="00D862C1">
        <w:rPr>
          <w:rFonts w:ascii="Times New Roman" w:hAnsi="Times New Roman"/>
          <w:b/>
          <w:sz w:val="24"/>
          <w:szCs w:val="24"/>
        </w:rPr>
        <w:t>иквидаци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712919" w:rsidRDefault="00015228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E5FFB"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 w:rsidR="00BE5FFB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E336EF" w:rsidTr="008A308E">
        <w:trPr>
          <w:trHeight w:val="472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8A308E" w:rsidRPr="00E336EF" w:rsidTr="008A308E">
        <w:trPr>
          <w:trHeight w:val="707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D678A" w:rsidRDefault="00DD678A" w:rsidP="00ED70A6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2318E" w:rsidRPr="00606160" w:rsidRDefault="00D2318E" w:rsidP="00DD678A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DD678A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D2318E" w:rsidRPr="00F85BF9" w:rsidRDefault="00D2318E" w:rsidP="00DD678A">
      <w:pPr>
        <w:spacing w:line="0" w:lineRule="atLeast"/>
        <w:contextualSpacing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2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992"/>
        <w:gridCol w:w="1276"/>
        <w:gridCol w:w="992"/>
        <w:gridCol w:w="993"/>
        <w:gridCol w:w="992"/>
      </w:tblGrid>
      <w:tr w:rsidR="008A308E" w:rsidRPr="0062240E" w:rsidTr="008A308E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8A308E" w:rsidRPr="0062240E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62240E" w:rsidRDefault="008A308E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8A308E" w:rsidRPr="0062240E" w:rsidTr="008A308E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8A308E" w:rsidP="008A308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</w:tr>
      <w:tr w:rsidR="008A308E" w:rsidRPr="008A2097" w:rsidTr="008A308E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245660,94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537BB6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8A308E" w:rsidRPr="0062240E" w:rsidRDefault="008A308E" w:rsidP="00ED316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245660,94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8A308E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4D2136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М</w:t>
            </w: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Комсомольск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245660,94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8A308E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Администрации Комсомольского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245660,94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8A308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Новоусадеб-ское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308E" w:rsidRPr="005368B7" w:rsidRDefault="00537BB6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</w:tr>
      <w:tr w:rsidR="008A308E" w:rsidRPr="0062240E" w:rsidTr="008A308E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Default="008A308E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308E" w:rsidRPr="005368B7" w:rsidRDefault="00537BB6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8A308E" w:rsidRPr="0062240E" w:rsidTr="008A308E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Default="008A308E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45660,94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308E" w:rsidRPr="005368B7" w:rsidRDefault="00537BB6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8A308E" w:rsidRPr="0062240E" w:rsidTr="008A308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Default="008A308E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308E" w:rsidRPr="005368B7" w:rsidRDefault="00537BB6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174339,06</w:t>
            </w:r>
          </w:p>
        </w:tc>
      </w:tr>
      <w:tr w:rsidR="008A308E" w:rsidRPr="0062240E" w:rsidTr="008A308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Default="008A308E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E71004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127933,57</w:t>
            </w:r>
          </w:p>
        </w:tc>
      </w:tr>
    </w:tbl>
    <w:p w:rsidR="00A704C9" w:rsidRDefault="00A704C9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1004" w:rsidRDefault="00E71004" w:rsidP="00CB684A">
      <w:pPr>
        <w:spacing w:line="0" w:lineRule="atLeast"/>
        <w:ind w:right="-2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745792" w:rsidRDefault="00745792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33F3" w:rsidRDefault="00CF33F3" w:rsidP="00CF33F3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Приложение 6</w:t>
      </w:r>
    </w:p>
    <w:p w:rsidR="00CF33F3" w:rsidRDefault="00CF33F3" w:rsidP="00CF33F3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CF33F3" w:rsidRDefault="00CF33F3" w:rsidP="00CF33F3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"Обеспечение населения Комсомольского</w:t>
      </w:r>
      <w:r w:rsidRPr="0098631B">
        <w:rPr>
          <w:rFonts w:ascii="Times New Roman" w:hAnsi="Times New Roman"/>
          <w:b/>
          <w:sz w:val="20"/>
          <w:szCs w:val="20"/>
        </w:rPr>
        <w:t xml:space="preserve"> </w:t>
      </w:r>
    </w:p>
    <w:p w:rsidR="00CF33F3" w:rsidRDefault="00CF33F3" w:rsidP="00CF33F3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района теплоснабжением»</w:t>
      </w:r>
    </w:p>
    <w:p w:rsidR="00A90934" w:rsidRPr="00A90934" w:rsidRDefault="00A90934" w:rsidP="00A90934">
      <w:pPr>
        <w:widowControl w:val="0"/>
        <w:shd w:val="clear" w:color="auto" w:fill="FFFFFF"/>
        <w:tabs>
          <w:tab w:val="left" w:pos="7875"/>
        </w:tabs>
        <w:suppressAutoHyphens/>
        <w:autoSpaceDE w:val="0"/>
        <w:snapToGrid w:val="0"/>
        <w:rPr>
          <w:rFonts w:ascii="Times New Roman" w:hAnsi="Times New Roman"/>
          <w:color w:val="000000"/>
        </w:rPr>
      </w:pPr>
    </w:p>
    <w:p w:rsidR="00A90934" w:rsidRPr="00A90934" w:rsidRDefault="00A90934" w:rsidP="00A90934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Подпрограмма</w:t>
      </w:r>
    </w:p>
    <w:p w:rsidR="00A90934" w:rsidRPr="00A90934" w:rsidRDefault="00A90934" w:rsidP="00A90934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</w:p>
    <w:p w:rsidR="00A90934" w:rsidRPr="00A90934" w:rsidRDefault="00A90934" w:rsidP="00A90934">
      <w:pPr>
        <w:widowControl w:val="0"/>
        <w:shd w:val="clear" w:color="auto" w:fill="FFFFFF"/>
        <w:autoSpaceDE w:val="0"/>
        <w:autoSpaceDN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1. Паспорт подпрограммы</w:t>
      </w:r>
    </w:p>
    <w:tbl>
      <w:tblPr>
        <w:tblW w:w="9210" w:type="dxa"/>
        <w:tblInd w:w="-34" w:type="dxa"/>
        <w:tblLayout w:type="fixed"/>
        <w:tblLook w:val="00A0"/>
      </w:tblPr>
      <w:tblGrid>
        <w:gridCol w:w="1984"/>
        <w:gridCol w:w="7226"/>
      </w:tblGrid>
      <w:tr w:rsidR="00A90934" w:rsidRPr="00A90934" w:rsidTr="005D17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A90934" w:rsidRPr="00A90934" w:rsidTr="005D17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34" w:rsidRPr="00A90934" w:rsidRDefault="00E71004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2021</w:t>
            </w:r>
            <w:r w:rsidR="00C451E1">
              <w:rPr>
                <w:rFonts w:ascii="Times New Roman" w:hAnsi="Times New Roman"/>
                <w:color w:val="000000"/>
                <w:lang w:eastAsia="ar-SA"/>
              </w:rPr>
              <w:t xml:space="preserve"> - 2023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 xml:space="preserve"> годы</w:t>
            </w:r>
          </w:p>
        </w:tc>
      </w:tr>
      <w:tr w:rsidR="006603D3" w:rsidRPr="00A90934" w:rsidTr="005D17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3D3" w:rsidRPr="00A90934" w:rsidRDefault="006603D3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Ответственный исполнитель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D3" w:rsidRPr="00A90934" w:rsidRDefault="006603D3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A90934" w:rsidRPr="00A90934" w:rsidTr="005D17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Исполнитель </w:t>
            </w:r>
            <w:r w:rsidR="006603D3">
              <w:rPr>
                <w:rFonts w:ascii="Times New Roman" w:hAnsi="Times New Roman"/>
                <w:color w:val="000000"/>
                <w:lang w:eastAsia="ar-SA"/>
              </w:rPr>
              <w:t xml:space="preserve">основных мероприятий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34" w:rsidRPr="00A90934" w:rsidRDefault="00A9093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A90934" w:rsidRPr="00A90934" w:rsidTr="005D17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34" w:rsidRPr="00A90934" w:rsidRDefault="006603D3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Задачи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 xml:space="preserve">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A90934" w:rsidRPr="00A90934" w:rsidRDefault="00A90934" w:rsidP="005D174C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A90934" w:rsidRPr="00A90934" w:rsidTr="005D17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34" w:rsidRPr="00A90934" w:rsidRDefault="00A9093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 xml:space="preserve">Общий объем бюджетных ассигнований: </w:t>
            </w:r>
            <w:r w:rsidR="00662530" w:rsidRPr="00662530">
              <w:rPr>
                <w:rFonts w:ascii="Times New Roman" w:hAnsi="Times New Roman"/>
                <w:b/>
                <w:color w:val="000000"/>
                <w:lang w:eastAsia="ar-SA"/>
              </w:rPr>
              <w:t>0</w:t>
            </w:r>
            <w:r w:rsidR="00F45250">
              <w:rPr>
                <w:rFonts w:ascii="Times New Roman" w:hAnsi="Times New Roman"/>
                <w:b/>
                <w:color w:val="000000"/>
                <w:lang w:eastAsia="ar-SA"/>
              </w:rPr>
              <w:t>,00</w:t>
            </w:r>
            <w:r w:rsidR="00662530">
              <w:rPr>
                <w:rFonts w:ascii="Times New Roman" w:hAnsi="Times New Roman"/>
                <w:b/>
                <w:color w:val="000000"/>
                <w:lang w:eastAsia="ar-SA"/>
              </w:rPr>
              <w:t xml:space="preserve"> руб.</w:t>
            </w:r>
          </w:p>
          <w:p w:rsidR="00A90934" w:rsidRPr="00A90934" w:rsidRDefault="001F3422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2021 год – 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="00B51429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A90934" w:rsidRDefault="001F3422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2022 год – 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="00B51429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C451E1" w:rsidRPr="00A90934" w:rsidRDefault="00C451E1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– 0,00 руб.</w:t>
            </w:r>
          </w:p>
          <w:p w:rsidR="00A90934" w:rsidRPr="00A90934" w:rsidRDefault="00A90934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90934" w:rsidRPr="00E71004" w:rsidRDefault="00A90934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бюджет:</w:t>
            </w:r>
          </w:p>
          <w:p w:rsidR="00A90934" w:rsidRPr="00A90934" w:rsidRDefault="00E71004" w:rsidP="00E71004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90934"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уб.</w:t>
            </w:r>
          </w:p>
          <w:p w:rsidR="00A90934" w:rsidRDefault="00B51429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 – 0,00</w:t>
            </w:r>
            <w:r w:rsidR="00A90934"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C451E1" w:rsidRPr="00A90934" w:rsidRDefault="00C451E1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 – 0,00 руб.</w:t>
            </w:r>
          </w:p>
          <w:p w:rsidR="00A90934" w:rsidRPr="00A90934" w:rsidRDefault="00A90934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0934" w:rsidRPr="00E71004" w:rsidRDefault="00A90934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Ивановской области:</w:t>
            </w:r>
          </w:p>
          <w:p w:rsidR="00A90934" w:rsidRPr="00A90934" w:rsidRDefault="00B51429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="00A90934"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A90934" w:rsidRDefault="00B51429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2022 год – 0,00 </w:t>
            </w:r>
            <w:r w:rsidR="00A90934"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C451E1" w:rsidRPr="00A90934" w:rsidRDefault="00C451E1" w:rsidP="005D174C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 – 0,00 руб.</w:t>
            </w:r>
          </w:p>
          <w:p w:rsidR="00A90934" w:rsidRPr="00A90934" w:rsidRDefault="00A90934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A90934" w:rsidRPr="00E71004" w:rsidRDefault="00A90934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>Бюджет Комсомольского муниципального района:</w:t>
            </w:r>
          </w:p>
          <w:p w:rsidR="00A90934" w:rsidRPr="00A90934" w:rsidRDefault="001F3422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2021 год – 0,00 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A90934" w:rsidRDefault="001F3422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 xml:space="preserve">2022 год – 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="00B51429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="00A90934"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C451E1" w:rsidRPr="00A90934" w:rsidRDefault="00C451E1" w:rsidP="005D174C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год – 0,00 руб.</w:t>
            </w:r>
          </w:p>
        </w:tc>
      </w:tr>
      <w:tr w:rsidR="00721146" w:rsidRPr="00A90934" w:rsidTr="005D17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146" w:rsidRPr="00A90934" w:rsidRDefault="00721146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46" w:rsidRPr="00721146" w:rsidRDefault="00721146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21146">
              <w:rPr>
                <w:rFonts w:ascii="Times New Roman" w:hAnsi="Times New Roman"/>
                <w:color w:val="000000"/>
                <w:lang w:eastAsia="ar-SA"/>
              </w:rPr>
              <w:t>Улучшение условий для комфортного проживания граждан в Комсомольском муниципальном районе</w:t>
            </w:r>
          </w:p>
        </w:tc>
      </w:tr>
    </w:tbl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A90934">
      <w:pPr>
        <w:tabs>
          <w:tab w:val="left" w:pos="3014"/>
        </w:tabs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Характеристика основных мероприятий подпрограммы</w:t>
      </w:r>
    </w:p>
    <w:p w:rsidR="00A90934" w:rsidRPr="00A90934" w:rsidRDefault="00A90934" w:rsidP="00A90934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  <w:r w:rsidR="00D0667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F5BE5" w:rsidRPr="002F5BE5" w:rsidRDefault="002F5BE5" w:rsidP="002F5BE5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В рамках подпрограммы планируется осуществление следующих мероприятий:</w:t>
      </w:r>
    </w:p>
    <w:p w:rsidR="002F5BE5" w:rsidRDefault="002F5BE5" w:rsidP="002F5BE5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1. Субсидии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периода. </w:t>
      </w:r>
    </w:p>
    <w:p w:rsidR="002F5BE5" w:rsidRPr="002F5BE5" w:rsidRDefault="002F5BE5" w:rsidP="002F5BE5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Данное мероприятие осуществляется посредством предоставления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 в соответствии с Решением </w:t>
      </w:r>
      <w:r w:rsidRPr="00745792"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>Совета</w:t>
      </w:r>
      <w:r w:rsidR="00745792"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 xml:space="preserve"> </w:t>
      </w:r>
      <w:r w:rsidRPr="00745792"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>Комсомольского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«О предоставлении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>на организацию обеспечения теплоснабжения потребителей в условиях подготовки и прохождения отопительного периода».</w:t>
      </w:r>
    </w:p>
    <w:p w:rsidR="002F5BE5" w:rsidRDefault="002F5BE5" w:rsidP="002F5BE5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E71004"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2F5BE5" w:rsidRPr="002F5BE5" w:rsidRDefault="002F5BE5" w:rsidP="002F5BE5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Исполнитель мероприятия - администрация Комсомольского муниципального района.</w:t>
      </w:r>
    </w:p>
    <w:p w:rsidR="002F5BE5" w:rsidRPr="002F5BE5" w:rsidRDefault="002F5BE5" w:rsidP="002F5BE5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2.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Формирование районного фонда материально-технических ресурсов. </w:t>
      </w:r>
    </w:p>
    <w:p w:rsidR="002F5BE5" w:rsidRDefault="002F5BE5" w:rsidP="002F5BE5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Данное мероприятие предусматривает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жилищно-коммунального хозяйства.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5BE5" w:rsidRPr="002F5BE5" w:rsidRDefault="002F5BE5" w:rsidP="002F5BE5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E71004"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2F5BE5" w:rsidRPr="002F5BE5" w:rsidRDefault="002F5BE5" w:rsidP="002F5BE5">
      <w:pPr>
        <w:shd w:val="clear" w:color="auto" w:fill="FFFFFF"/>
        <w:suppressAutoHyphens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Исполнитель мероприятия - </w:t>
      </w:r>
      <w:r w:rsidRPr="002F5BE5">
        <w:rPr>
          <w:rFonts w:ascii="Times New Roman" w:hAnsi="Times New Roman"/>
          <w:color w:val="000000"/>
          <w:sz w:val="24"/>
          <w:szCs w:val="24"/>
        </w:rPr>
        <w:t>управление координации жилищно-коммунального, дорожного хозяйства и градостроительства администрации Комсомольского муниципального района.</w:t>
      </w:r>
    </w:p>
    <w:p w:rsidR="00A90934" w:rsidRDefault="002F5BE5" w:rsidP="002F5BE5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5C71">
        <w:rPr>
          <w:b/>
          <w:color w:val="000000"/>
          <w:lang w:eastAsia="ar-SA"/>
        </w:rPr>
        <w:br w:type="page"/>
      </w:r>
    </w:p>
    <w:p w:rsidR="00A90934" w:rsidRDefault="00D06672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Таблица 1</w:t>
      </w: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709"/>
        <w:gridCol w:w="1984"/>
        <w:gridCol w:w="1985"/>
        <w:gridCol w:w="1984"/>
      </w:tblGrid>
      <w:tr w:rsidR="00A90934" w:rsidRPr="008C5C71" w:rsidTr="00745792">
        <w:trPr>
          <w:trHeight w:val="1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</w:tr>
      <w:tr w:rsidR="00A90934" w:rsidRPr="008C5C71" w:rsidTr="00745792">
        <w:trPr>
          <w:trHeight w:val="5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A90934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A90934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A90934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="00A90934"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="00A90934"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34" w:rsidRPr="00A90934" w:rsidRDefault="00E7100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="00A90934" w:rsidRPr="00A90934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A90934" w:rsidRPr="008C5C71" w:rsidTr="00745792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90934" w:rsidRPr="008C5C71" w:rsidTr="00745792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90934" w:rsidRPr="008C5C71" w:rsidTr="00745792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4" w:rsidRPr="00A90934" w:rsidRDefault="00A9093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D06672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</w:t>
      </w:r>
      <w:r w:rsidR="00D06672"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="00D06672" w:rsidRPr="00A90934">
        <w:rPr>
          <w:rFonts w:ascii="Times New Roman" w:hAnsi="Times New Roman"/>
          <w:b/>
          <w:color w:val="000000"/>
          <w:sz w:val="24"/>
          <w:szCs w:val="24"/>
        </w:rPr>
        <w:t>беспечение населения Комсомольского муниципального района теплоснабжением</w:t>
      </w:r>
      <w:r w:rsidR="00D0667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D06672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Таблица 2</w:t>
      </w:r>
    </w:p>
    <w:tbl>
      <w:tblPr>
        <w:tblW w:w="80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417"/>
        <w:gridCol w:w="1418"/>
        <w:gridCol w:w="1417"/>
      </w:tblGrid>
      <w:tr w:rsidR="00E71004" w:rsidRPr="00EB10E5" w:rsidTr="00E71004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EB10E5" w:rsidRDefault="00E71004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EB10E5" w:rsidRDefault="00E71004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E336EF" w:rsidRDefault="00E71004" w:rsidP="005D17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E71004" w:rsidRPr="00EB10E5" w:rsidRDefault="00E71004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E71004" w:rsidRPr="00EB10E5" w:rsidTr="00E71004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71004" w:rsidRPr="00EB10E5" w:rsidTr="00E71004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71004" w:rsidRPr="00EB10E5" w:rsidTr="00E71004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04" w:rsidRPr="00EB10E5" w:rsidRDefault="00E71004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6672" w:rsidRDefault="00D06672" w:rsidP="00D0667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45792" w:rsidRDefault="00745792" w:rsidP="00D0667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06672" w:rsidRPr="00606160" w:rsidRDefault="00D06672" w:rsidP="00D0667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Таблица 3</w:t>
      </w:r>
    </w:p>
    <w:tbl>
      <w:tblPr>
        <w:tblW w:w="7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158"/>
        <w:gridCol w:w="1370"/>
        <w:gridCol w:w="709"/>
        <w:gridCol w:w="760"/>
      </w:tblGrid>
      <w:tr w:rsidR="00E71004" w:rsidTr="00E7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keepNext/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Наименование мероприятия/  Источник ресурсного обеспечения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2021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4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2022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2023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</w:tr>
      <w:tr w:rsidR="00E71004" w:rsidTr="00E71004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71004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Подпрограмма «Обеспечение населения Комсомольского муниципального района теплоснабжением»,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71004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71004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E71004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</w:tr>
      <w:tr w:rsidR="00E71004" w:rsidTr="00E71004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 xml:space="preserve"> 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E71004" w:rsidTr="00E71004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E71004" w:rsidTr="00E71004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E71004" w:rsidTr="00E71004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E71004" w:rsidTr="00E71004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E71004" w:rsidTr="00E71004">
        <w:trPr>
          <w:trHeight w:val="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2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 xml:space="preserve">Межбюджетные трансферты на осуществление переданных полномочий сельским поселениям на организацию в </w:t>
            </w:r>
            <w:r w:rsidRPr="00D06672">
              <w:rPr>
                <w:rFonts w:ascii="Times New Roman" w:hAnsi="Times New Roman"/>
                <w:bCs/>
                <w:color w:val="000000"/>
              </w:rPr>
              <w:lastRenderedPageBreak/>
              <w:t>границах поселений теплоснабжения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4" w:rsidRPr="00D06672" w:rsidRDefault="00E71004" w:rsidP="005D174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Default="00E71004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4.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создание резервного запаса каменного угля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4" w:rsidRPr="00D06672" w:rsidRDefault="00E71004" w:rsidP="005D174C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4" w:rsidRPr="00D06672" w:rsidRDefault="00E71004" w:rsidP="005D174C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4" w:rsidRPr="00D06672" w:rsidRDefault="00E71004" w:rsidP="005D174C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E71004" w:rsidTr="00E7100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4" w:rsidRPr="00D06672" w:rsidRDefault="00E71004" w:rsidP="005D174C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04" w:rsidRPr="00D06672" w:rsidRDefault="00E71004" w:rsidP="005D174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</w:tbl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6672" w:rsidRDefault="00D06672" w:rsidP="00EB4093">
      <w:pPr>
        <w:spacing w:line="0" w:lineRule="atLeast"/>
        <w:ind w:right="-2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1023" w:rsidRDefault="00015228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591023"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2A257D" w:rsidRPr="008C2C5E" w:rsidRDefault="002A257D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1023" w:rsidRPr="00CB26FC" w:rsidRDefault="00591023" w:rsidP="00FA1A5C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</w:t>
      </w:r>
      <w:r w:rsidR="008C2C5E" w:rsidRPr="00CB26FC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="00044B9A" w:rsidRPr="00CB26FC">
        <w:rPr>
          <w:rFonts w:ascii="Times New Roman" w:hAnsi="Times New Roman"/>
          <w:color w:val="000000"/>
          <w:sz w:val="24"/>
          <w:szCs w:val="24"/>
        </w:rPr>
        <w:t>а счёт средств местного бюджета</w:t>
      </w:r>
      <w:r w:rsidR="008C2C5E" w:rsidRPr="00CB26FC">
        <w:rPr>
          <w:rFonts w:ascii="Times New Roman" w:hAnsi="Times New Roman"/>
          <w:color w:val="000000"/>
          <w:sz w:val="24"/>
          <w:szCs w:val="24"/>
        </w:rPr>
        <w:t>.</w:t>
      </w:r>
    </w:p>
    <w:p w:rsidR="00591023" w:rsidRPr="00CB26FC" w:rsidRDefault="00591023" w:rsidP="00FA1A5C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7F2EC5" w:rsidRDefault="00591023" w:rsidP="007F2EC5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591023" w:rsidRPr="00CB26FC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13656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13656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 w:rsidR="00404B0A"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13656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13656" w:rsidRDefault="00FE79C2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13656" w:rsidRDefault="00B13656" w:rsidP="007F2EC5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474064">
      <w:pPr>
        <w:spacing w:line="0" w:lineRule="atLeast"/>
        <w:ind w:left="-142" w:right="-2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503ACB">
      <w:footerReference w:type="default" r:id="rId10"/>
      <w:pgSz w:w="11906" w:h="16838"/>
      <w:pgMar w:top="851" w:right="851" w:bottom="426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A6" w:rsidRDefault="002D08A6">
      <w:pPr>
        <w:spacing w:after="0" w:line="240" w:lineRule="auto"/>
      </w:pPr>
      <w:r>
        <w:separator/>
      </w:r>
    </w:p>
  </w:endnote>
  <w:endnote w:type="continuationSeparator" w:id="1">
    <w:p w:rsidR="002D08A6" w:rsidRDefault="002D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4C" w:rsidRDefault="00511F50">
    <w:pPr>
      <w:pStyle w:val="ae"/>
      <w:jc w:val="right"/>
    </w:pPr>
    <w:fldSimple w:instr=" PAGE   \* MERGEFORMAT ">
      <w:r w:rsidR="005D4E3D">
        <w:rPr>
          <w:noProof/>
        </w:rPr>
        <w:t>1</w:t>
      </w:r>
    </w:fldSimple>
  </w:p>
  <w:p w:rsidR="00A6384C" w:rsidRDefault="00A6384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A6" w:rsidRDefault="002D08A6">
      <w:pPr>
        <w:spacing w:after="0" w:line="240" w:lineRule="auto"/>
      </w:pPr>
      <w:r>
        <w:separator/>
      </w:r>
    </w:p>
  </w:footnote>
  <w:footnote w:type="continuationSeparator" w:id="1">
    <w:p w:rsidR="002D08A6" w:rsidRDefault="002D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23"/>
    <w:rsid w:val="00003764"/>
    <w:rsid w:val="000039F6"/>
    <w:rsid w:val="00006006"/>
    <w:rsid w:val="0000607B"/>
    <w:rsid w:val="00007D72"/>
    <w:rsid w:val="00011974"/>
    <w:rsid w:val="00014207"/>
    <w:rsid w:val="00015228"/>
    <w:rsid w:val="00015245"/>
    <w:rsid w:val="00016218"/>
    <w:rsid w:val="00016C5F"/>
    <w:rsid w:val="000173C2"/>
    <w:rsid w:val="0002115F"/>
    <w:rsid w:val="00025886"/>
    <w:rsid w:val="0002673D"/>
    <w:rsid w:val="000301F0"/>
    <w:rsid w:val="000307E1"/>
    <w:rsid w:val="00030C6E"/>
    <w:rsid w:val="000317AF"/>
    <w:rsid w:val="000342E7"/>
    <w:rsid w:val="00036D79"/>
    <w:rsid w:val="0004312B"/>
    <w:rsid w:val="00043DE0"/>
    <w:rsid w:val="00044B9A"/>
    <w:rsid w:val="000507C0"/>
    <w:rsid w:val="000519D5"/>
    <w:rsid w:val="00056176"/>
    <w:rsid w:val="0005619D"/>
    <w:rsid w:val="000566CE"/>
    <w:rsid w:val="00062E3B"/>
    <w:rsid w:val="00062EE5"/>
    <w:rsid w:val="00064AF8"/>
    <w:rsid w:val="0006537C"/>
    <w:rsid w:val="00065FD0"/>
    <w:rsid w:val="00066809"/>
    <w:rsid w:val="000709A4"/>
    <w:rsid w:val="00070E4C"/>
    <w:rsid w:val="0007179F"/>
    <w:rsid w:val="00074A77"/>
    <w:rsid w:val="00077211"/>
    <w:rsid w:val="0008109D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C017A"/>
    <w:rsid w:val="000C34FC"/>
    <w:rsid w:val="000C41D3"/>
    <w:rsid w:val="000C5611"/>
    <w:rsid w:val="000C5E57"/>
    <w:rsid w:val="000C6D02"/>
    <w:rsid w:val="000C73E9"/>
    <w:rsid w:val="000D356F"/>
    <w:rsid w:val="000D47FE"/>
    <w:rsid w:val="000D6FB0"/>
    <w:rsid w:val="000D78A7"/>
    <w:rsid w:val="000E5273"/>
    <w:rsid w:val="000E54F6"/>
    <w:rsid w:val="000E7145"/>
    <w:rsid w:val="000F168E"/>
    <w:rsid w:val="000F320A"/>
    <w:rsid w:val="000F377D"/>
    <w:rsid w:val="000F3E62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7CA3"/>
    <w:rsid w:val="00122E81"/>
    <w:rsid w:val="001235D8"/>
    <w:rsid w:val="00123774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42A5"/>
    <w:rsid w:val="001543BB"/>
    <w:rsid w:val="0015498F"/>
    <w:rsid w:val="00154B26"/>
    <w:rsid w:val="00155306"/>
    <w:rsid w:val="001571AE"/>
    <w:rsid w:val="00161AB1"/>
    <w:rsid w:val="00163128"/>
    <w:rsid w:val="001636C5"/>
    <w:rsid w:val="001636F7"/>
    <w:rsid w:val="00164D6B"/>
    <w:rsid w:val="00165246"/>
    <w:rsid w:val="00165B81"/>
    <w:rsid w:val="0016618F"/>
    <w:rsid w:val="00167899"/>
    <w:rsid w:val="00170609"/>
    <w:rsid w:val="00173D44"/>
    <w:rsid w:val="00174012"/>
    <w:rsid w:val="00174320"/>
    <w:rsid w:val="0017589A"/>
    <w:rsid w:val="001849B5"/>
    <w:rsid w:val="00185B20"/>
    <w:rsid w:val="00187BE1"/>
    <w:rsid w:val="00190425"/>
    <w:rsid w:val="0019195E"/>
    <w:rsid w:val="0019340C"/>
    <w:rsid w:val="00194026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C1E9B"/>
    <w:rsid w:val="001C2F42"/>
    <w:rsid w:val="001C57C3"/>
    <w:rsid w:val="001D07C7"/>
    <w:rsid w:val="001D24CC"/>
    <w:rsid w:val="001D4363"/>
    <w:rsid w:val="001D53A4"/>
    <w:rsid w:val="001D58C3"/>
    <w:rsid w:val="001D6706"/>
    <w:rsid w:val="001E1280"/>
    <w:rsid w:val="001E2755"/>
    <w:rsid w:val="001E27CC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BB6"/>
    <w:rsid w:val="00205FCB"/>
    <w:rsid w:val="0020775B"/>
    <w:rsid w:val="0021145A"/>
    <w:rsid w:val="002118C9"/>
    <w:rsid w:val="00214A2E"/>
    <w:rsid w:val="00216BA2"/>
    <w:rsid w:val="00220D21"/>
    <w:rsid w:val="00221AC4"/>
    <w:rsid w:val="002251F8"/>
    <w:rsid w:val="002252D2"/>
    <w:rsid w:val="002273CB"/>
    <w:rsid w:val="00231D9A"/>
    <w:rsid w:val="00233280"/>
    <w:rsid w:val="00234CED"/>
    <w:rsid w:val="00234FAA"/>
    <w:rsid w:val="00235403"/>
    <w:rsid w:val="0023675D"/>
    <w:rsid w:val="002457FF"/>
    <w:rsid w:val="00245C83"/>
    <w:rsid w:val="00247AD6"/>
    <w:rsid w:val="0025005B"/>
    <w:rsid w:val="00251D7E"/>
    <w:rsid w:val="00254AF5"/>
    <w:rsid w:val="00254EDA"/>
    <w:rsid w:val="002555D3"/>
    <w:rsid w:val="002560FB"/>
    <w:rsid w:val="00256742"/>
    <w:rsid w:val="00257812"/>
    <w:rsid w:val="00257E9E"/>
    <w:rsid w:val="00260210"/>
    <w:rsid w:val="00260CE3"/>
    <w:rsid w:val="002610B6"/>
    <w:rsid w:val="002616B9"/>
    <w:rsid w:val="00261C0B"/>
    <w:rsid w:val="002644F0"/>
    <w:rsid w:val="00264DF4"/>
    <w:rsid w:val="0026510C"/>
    <w:rsid w:val="002662D8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66A6"/>
    <w:rsid w:val="002870C7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C1F4F"/>
    <w:rsid w:val="002C52B0"/>
    <w:rsid w:val="002C6371"/>
    <w:rsid w:val="002C6E08"/>
    <w:rsid w:val="002C6EFD"/>
    <w:rsid w:val="002C789B"/>
    <w:rsid w:val="002D08A6"/>
    <w:rsid w:val="002D28B7"/>
    <w:rsid w:val="002D59F4"/>
    <w:rsid w:val="002D5D2B"/>
    <w:rsid w:val="002D7752"/>
    <w:rsid w:val="002E0AA7"/>
    <w:rsid w:val="002E0F84"/>
    <w:rsid w:val="002E2E31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C9"/>
    <w:rsid w:val="003133EE"/>
    <w:rsid w:val="00322C55"/>
    <w:rsid w:val="00324155"/>
    <w:rsid w:val="00325ECD"/>
    <w:rsid w:val="0033299D"/>
    <w:rsid w:val="00333238"/>
    <w:rsid w:val="00335089"/>
    <w:rsid w:val="003366ED"/>
    <w:rsid w:val="003411FC"/>
    <w:rsid w:val="003419C3"/>
    <w:rsid w:val="0034333E"/>
    <w:rsid w:val="00345150"/>
    <w:rsid w:val="00354150"/>
    <w:rsid w:val="00355CBF"/>
    <w:rsid w:val="003574FC"/>
    <w:rsid w:val="00357891"/>
    <w:rsid w:val="00360C54"/>
    <w:rsid w:val="00361981"/>
    <w:rsid w:val="0036204F"/>
    <w:rsid w:val="00363527"/>
    <w:rsid w:val="00364FFF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444"/>
    <w:rsid w:val="003864EE"/>
    <w:rsid w:val="00391E21"/>
    <w:rsid w:val="0039335C"/>
    <w:rsid w:val="00393BBE"/>
    <w:rsid w:val="00395CDE"/>
    <w:rsid w:val="00397A4D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DDB"/>
    <w:rsid w:val="003C1FC0"/>
    <w:rsid w:val="003C3B50"/>
    <w:rsid w:val="003C49DA"/>
    <w:rsid w:val="003C4AB9"/>
    <w:rsid w:val="003D1A87"/>
    <w:rsid w:val="003D1FC5"/>
    <w:rsid w:val="003D24C2"/>
    <w:rsid w:val="003D2A0B"/>
    <w:rsid w:val="003D318B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311"/>
    <w:rsid w:val="00410528"/>
    <w:rsid w:val="00410FBC"/>
    <w:rsid w:val="004169EF"/>
    <w:rsid w:val="0041707C"/>
    <w:rsid w:val="00417A8A"/>
    <w:rsid w:val="00417A8B"/>
    <w:rsid w:val="00420569"/>
    <w:rsid w:val="0042140D"/>
    <w:rsid w:val="00421B45"/>
    <w:rsid w:val="0042409A"/>
    <w:rsid w:val="0042565A"/>
    <w:rsid w:val="0042719F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1732"/>
    <w:rsid w:val="00463BC6"/>
    <w:rsid w:val="0046694D"/>
    <w:rsid w:val="00470386"/>
    <w:rsid w:val="00470973"/>
    <w:rsid w:val="00473300"/>
    <w:rsid w:val="00473389"/>
    <w:rsid w:val="00474064"/>
    <w:rsid w:val="004771C5"/>
    <w:rsid w:val="0048024D"/>
    <w:rsid w:val="00480463"/>
    <w:rsid w:val="00480F3F"/>
    <w:rsid w:val="0048361D"/>
    <w:rsid w:val="00484265"/>
    <w:rsid w:val="0048468D"/>
    <w:rsid w:val="00490948"/>
    <w:rsid w:val="00491569"/>
    <w:rsid w:val="00494773"/>
    <w:rsid w:val="00497A2C"/>
    <w:rsid w:val="004A392E"/>
    <w:rsid w:val="004A551D"/>
    <w:rsid w:val="004A6FCA"/>
    <w:rsid w:val="004A7A33"/>
    <w:rsid w:val="004B0C3F"/>
    <w:rsid w:val="004B4BFE"/>
    <w:rsid w:val="004B6447"/>
    <w:rsid w:val="004B6A3B"/>
    <w:rsid w:val="004B7005"/>
    <w:rsid w:val="004B7E3E"/>
    <w:rsid w:val="004B7F66"/>
    <w:rsid w:val="004C0C63"/>
    <w:rsid w:val="004C408F"/>
    <w:rsid w:val="004C49B0"/>
    <w:rsid w:val="004C4E6F"/>
    <w:rsid w:val="004C501E"/>
    <w:rsid w:val="004C5EE0"/>
    <w:rsid w:val="004C6F76"/>
    <w:rsid w:val="004D1887"/>
    <w:rsid w:val="004D2136"/>
    <w:rsid w:val="004D4399"/>
    <w:rsid w:val="004D45FD"/>
    <w:rsid w:val="004D5990"/>
    <w:rsid w:val="004E1B8B"/>
    <w:rsid w:val="004E42B5"/>
    <w:rsid w:val="004E5358"/>
    <w:rsid w:val="004E5A5D"/>
    <w:rsid w:val="004E76D1"/>
    <w:rsid w:val="004E7CCE"/>
    <w:rsid w:val="004E7FF4"/>
    <w:rsid w:val="004F0802"/>
    <w:rsid w:val="004F1999"/>
    <w:rsid w:val="004F2442"/>
    <w:rsid w:val="004F2F50"/>
    <w:rsid w:val="004F38AE"/>
    <w:rsid w:val="004F3F4A"/>
    <w:rsid w:val="004F5BA9"/>
    <w:rsid w:val="004F5DD9"/>
    <w:rsid w:val="004F7016"/>
    <w:rsid w:val="004F7B0C"/>
    <w:rsid w:val="004F7D91"/>
    <w:rsid w:val="0050132F"/>
    <w:rsid w:val="00502F36"/>
    <w:rsid w:val="00503ACB"/>
    <w:rsid w:val="00504AB2"/>
    <w:rsid w:val="00507E77"/>
    <w:rsid w:val="00511F50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62536"/>
    <w:rsid w:val="00563C6E"/>
    <w:rsid w:val="0056426B"/>
    <w:rsid w:val="00565378"/>
    <w:rsid w:val="005666ED"/>
    <w:rsid w:val="00567524"/>
    <w:rsid w:val="00567FFD"/>
    <w:rsid w:val="00575866"/>
    <w:rsid w:val="0057602E"/>
    <w:rsid w:val="00580516"/>
    <w:rsid w:val="00580D4E"/>
    <w:rsid w:val="00581BC2"/>
    <w:rsid w:val="00582240"/>
    <w:rsid w:val="00582F6A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466D"/>
    <w:rsid w:val="005A572B"/>
    <w:rsid w:val="005A632B"/>
    <w:rsid w:val="005A747A"/>
    <w:rsid w:val="005B0C19"/>
    <w:rsid w:val="005B4BC7"/>
    <w:rsid w:val="005B7A8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4E3D"/>
    <w:rsid w:val="005D5BE6"/>
    <w:rsid w:val="005E40DF"/>
    <w:rsid w:val="005E45D3"/>
    <w:rsid w:val="005E47FE"/>
    <w:rsid w:val="005E52D9"/>
    <w:rsid w:val="005E70D9"/>
    <w:rsid w:val="005E749B"/>
    <w:rsid w:val="005F1592"/>
    <w:rsid w:val="005F24B8"/>
    <w:rsid w:val="005F34BE"/>
    <w:rsid w:val="005F38A4"/>
    <w:rsid w:val="005F5C7C"/>
    <w:rsid w:val="005F6870"/>
    <w:rsid w:val="005F7BD6"/>
    <w:rsid w:val="00600624"/>
    <w:rsid w:val="0060225F"/>
    <w:rsid w:val="0060273B"/>
    <w:rsid w:val="00606160"/>
    <w:rsid w:val="00607184"/>
    <w:rsid w:val="00611D2C"/>
    <w:rsid w:val="00614A2B"/>
    <w:rsid w:val="00614F25"/>
    <w:rsid w:val="006208D5"/>
    <w:rsid w:val="0062240E"/>
    <w:rsid w:val="006256C7"/>
    <w:rsid w:val="00626533"/>
    <w:rsid w:val="00630379"/>
    <w:rsid w:val="006307F3"/>
    <w:rsid w:val="00631E99"/>
    <w:rsid w:val="00633A13"/>
    <w:rsid w:val="006367F4"/>
    <w:rsid w:val="00637223"/>
    <w:rsid w:val="0063751A"/>
    <w:rsid w:val="00637D0E"/>
    <w:rsid w:val="00640667"/>
    <w:rsid w:val="00641458"/>
    <w:rsid w:val="00641617"/>
    <w:rsid w:val="00646A76"/>
    <w:rsid w:val="00646B2A"/>
    <w:rsid w:val="006474BF"/>
    <w:rsid w:val="0064767F"/>
    <w:rsid w:val="00652986"/>
    <w:rsid w:val="006539EE"/>
    <w:rsid w:val="006565EB"/>
    <w:rsid w:val="00657500"/>
    <w:rsid w:val="00657901"/>
    <w:rsid w:val="006603D3"/>
    <w:rsid w:val="00660F21"/>
    <w:rsid w:val="006614A2"/>
    <w:rsid w:val="00662530"/>
    <w:rsid w:val="00663D3F"/>
    <w:rsid w:val="00667F9B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67C2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B10CD"/>
    <w:rsid w:val="006B1721"/>
    <w:rsid w:val="006B17A5"/>
    <w:rsid w:val="006B35E0"/>
    <w:rsid w:val="006B6B5C"/>
    <w:rsid w:val="006C25FE"/>
    <w:rsid w:val="006D3E1E"/>
    <w:rsid w:val="006D5E7C"/>
    <w:rsid w:val="006E0228"/>
    <w:rsid w:val="006E1B02"/>
    <w:rsid w:val="006E4C7E"/>
    <w:rsid w:val="006E6239"/>
    <w:rsid w:val="006E692E"/>
    <w:rsid w:val="006E6B0A"/>
    <w:rsid w:val="006E6D25"/>
    <w:rsid w:val="006F0D9A"/>
    <w:rsid w:val="006F15DF"/>
    <w:rsid w:val="006F198C"/>
    <w:rsid w:val="006F1E77"/>
    <w:rsid w:val="006F246B"/>
    <w:rsid w:val="006F4E5C"/>
    <w:rsid w:val="006F5A0B"/>
    <w:rsid w:val="00701746"/>
    <w:rsid w:val="007018BC"/>
    <w:rsid w:val="007035D8"/>
    <w:rsid w:val="00705CD5"/>
    <w:rsid w:val="00707307"/>
    <w:rsid w:val="00712919"/>
    <w:rsid w:val="00713756"/>
    <w:rsid w:val="007177EB"/>
    <w:rsid w:val="00717CA3"/>
    <w:rsid w:val="00721146"/>
    <w:rsid w:val="00721422"/>
    <w:rsid w:val="00722BEC"/>
    <w:rsid w:val="00723E46"/>
    <w:rsid w:val="00727B77"/>
    <w:rsid w:val="007300B7"/>
    <w:rsid w:val="00736835"/>
    <w:rsid w:val="0073774F"/>
    <w:rsid w:val="007417F7"/>
    <w:rsid w:val="00741F97"/>
    <w:rsid w:val="00743452"/>
    <w:rsid w:val="00745792"/>
    <w:rsid w:val="007464AF"/>
    <w:rsid w:val="00746931"/>
    <w:rsid w:val="00747E34"/>
    <w:rsid w:val="00757A97"/>
    <w:rsid w:val="00765962"/>
    <w:rsid w:val="00773A52"/>
    <w:rsid w:val="00773DD7"/>
    <w:rsid w:val="0077567B"/>
    <w:rsid w:val="00776B17"/>
    <w:rsid w:val="00783D31"/>
    <w:rsid w:val="007840BF"/>
    <w:rsid w:val="0078485C"/>
    <w:rsid w:val="00785FA1"/>
    <w:rsid w:val="00786A6A"/>
    <w:rsid w:val="00786EC2"/>
    <w:rsid w:val="00790518"/>
    <w:rsid w:val="00793100"/>
    <w:rsid w:val="007932F2"/>
    <w:rsid w:val="007937F0"/>
    <w:rsid w:val="00793898"/>
    <w:rsid w:val="007950E5"/>
    <w:rsid w:val="007953D1"/>
    <w:rsid w:val="00796C16"/>
    <w:rsid w:val="00796D68"/>
    <w:rsid w:val="007977BF"/>
    <w:rsid w:val="00797CBA"/>
    <w:rsid w:val="007A0DC4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F08"/>
    <w:rsid w:val="007B59DE"/>
    <w:rsid w:val="007B5B1B"/>
    <w:rsid w:val="007B5FFF"/>
    <w:rsid w:val="007B78CD"/>
    <w:rsid w:val="007C04DF"/>
    <w:rsid w:val="007C2BA1"/>
    <w:rsid w:val="007C3AEE"/>
    <w:rsid w:val="007C3DA9"/>
    <w:rsid w:val="007C45BB"/>
    <w:rsid w:val="007C45DC"/>
    <w:rsid w:val="007C74F7"/>
    <w:rsid w:val="007D03E5"/>
    <w:rsid w:val="007D130E"/>
    <w:rsid w:val="007D13C6"/>
    <w:rsid w:val="007D23F9"/>
    <w:rsid w:val="007D2802"/>
    <w:rsid w:val="007D5A60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E10"/>
    <w:rsid w:val="00806CB0"/>
    <w:rsid w:val="00807809"/>
    <w:rsid w:val="008119B7"/>
    <w:rsid w:val="008165A2"/>
    <w:rsid w:val="00816A66"/>
    <w:rsid w:val="00817A9E"/>
    <w:rsid w:val="00820CDB"/>
    <w:rsid w:val="00822F59"/>
    <w:rsid w:val="00822FD4"/>
    <w:rsid w:val="00823DE0"/>
    <w:rsid w:val="0082418D"/>
    <w:rsid w:val="00825D29"/>
    <w:rsid w:val="00826E3D"/>
    <w:rsid w:val="00830342"/>
    <w:rsid w:val="00831540"/>
    <w:rsid w:val="0083627C"/>
    <w:rsid w:val="0083708C"/>
    <w:rsid w:val="00842528"/>
    <w:rsid w:val="00842BA1"/>
    <w:rsid w:val="00844D96"/>
    <w:rsid w:val="0084593C"/>
    <w:rsid w:val="008469E0"/>
    <w:rsid w:val="008474D5"/>
    <w:rsid w:val="00847B6C"/>
    <w:rsid w:val="00847D55"/>
    <w:rsid w:val="00850A1C"/>
    <w:rsid w:val="008515FD"/>
    <w:rsid w:val="008516F4"/>
    <w:rsid w:val="00852102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590D"/>
    <w:rsid w:val="00886445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2A1F"/>
    <w:rsid w:val="008C2C5E"/>
    <w:rsid w:val="008C6D5E"/>
    <w:rsid w:val="008C6F9A"/>
    <w:rsid w:val="008D12AE"/>
    <w:rsid w:val="008D1538"/>
    <w:rsid w:val="008D16D1"/>
    <w:rsid w:val="008D7C26"/>
    <w:rsid w:val="008E031A"/>
    <w:rsid w:val="008E07CF"/>
    <w:rsid w:val="008E3E17"/>
    <w:rsid w:val="008E6A61"/>
    <w:rsid w:val="008F0A81"/>
    <w:rsid w:val="008F1877"/>
    <w:rsid w:val="008F384D"/>
    <w:rsid w:val="008F4999"/>
    <w:rsid w:val="00901D13"/>
    <w:rsid w:val="009023FF"/>
    <w:rsid w:val="0090363F"/>
    <w:rsid w:val="00906EE4"/>
    <w:rsid w:val="00907BCA"/>
    <w:rsid w:val="00910A99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37D38"/>
    <w:rsid w:val="00941F81"/>
    <w:rsid w:val="0094700E"/>
    <w:rsid w:val="009525F4"/>
    <w:rsid w:val="00954F03"/>
    <w:rsid w:val="00955A6A"/>
    <w:rsid w:val="00957585"/>
    <w:rsid w:val="00960CEE"/>
    <w:rsid w:val="00963465"/>
    <w:rsid w:val="009665A8"/>
    <w:rsid w:val="009734E7"/>
    <w:rsid w:val="009736AF"/>
    <w:rsid w:val="0097498C"/>
    <w:rsid w:val="00974AA9"/>
    <w:rsid w:val="009779CF"/>
    <w:rsid w:val="00977EE5"/>
    <w:rsid w:val="009810AE"/>
    <w:rsid w:val="0098631B"/>
    <w:rsid w:val="00987719"/>
    <w:rsid w:val="0099102B"/>
    <w:rsid w:val="00991E6C"/>
    <w:rsid w:val="00997193"/>
    <w:rsid w:val="00997F42"/>
    <w:rsid w:val="009A3722"/>
    <w:rsid w:val="009A38A9"/>
    <w:rsid w:val="009A7CE8"/>
    <w:rsid w:val="009B07AB"/>
    <w:rsid w:val="009B2832"/>
    <w:rsid w:val="009B4E51"/>
    <w:rsid w:val="009B513F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6440"/>
    <w:rsid w:val="009E76BB"/>
    <w:rsid w:val="009F0457"/>
    <w:rsid w:val="009F4080"/>
    <w:rsid w:val="00A0047F"/>
    <w:rsid w:val="00A00765"/>
    <w:rsid w:val="00A00F0E"/>
    <w:rsid w:val="00A037AA"/>
    <w:rsid w:val="00A05DE8"/>
    <w:rsid w:val="00A07658"/>
    <w:rsid w:val="00A1236E"/>
    <w:rsid w:val="00A123DB"/>
    <w:rsid w:val="00A151E4"/>
    <w:rsid w:val="00A15A4A"/>
    <w:rsid w:val="00A177FC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E71"/>
    <w:rsid w:val="00A42E9A"/>
    <w:rsid w:val="00A46809"/>
    <w:rsid w:val="00A46C81"/>
    <w:rsid w:val="00A46EB7"/>
    <w:rsid w:val="00A500CC"/>
    <w:rsid w:val="00A54BD8"/>
    <w:rsid w:val="00A54F57"/>
    <w:rsid w:val="00A61133"/>
    <w:rsid w:val="00A630EF"/>
    <w:rsid w:val="00A6384C"/>
    <w:rsid w:val="00A63E34"/>
    <w:rsid w:val="00A64198"/>
    <w:rsid w:val="00A65203"/>
    <w:rsid w:val="00A66124"/>
    <w:rsid w:val="00A704C9"/>
    <w:rsid w:val="00A70F38"/>
    <w:rsid w:val="00A72B1D"/>
    <w:rsid w:val="00A72D19"/>
    <w:rsid w:val="00A73E8B"/>
    <w:rsid w:val="00A7746F"/>
    <w:rsid w:val="00A83AF2"/>
    <w:rsid w:val="00A848D5"/>
    <w:rsid w:val="00A90090"/>
    <w:rsid w:val="00A90934"/>
    <w:rsid w:val="00A90B83"/>
    <w:rsid w:val="00A93401"/>
    <w:rsid w:val="00A94F14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F89"/>
    <w:rsid w:val="00AD1AC3"/>
    <w:rsid w:val="00AD34CE"/>
    <w:rsid w:val="00AD4D93"/>
    <w:rsid w:val="00AD54FF"/>
    <w:rsid w:val="00AD647B"/>
    <w:rsid w:val="00AD6749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5B5"/>
    <w:rsid w:val="00AF1EAD"/>
    <w:rsid w:val="00AF274B"/>
    <w:rsid w:val="00AF40B2"/>
    <w:rsid w:val="00AF5835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4D4C"/>
    <w:rsid w:val="00B55C7B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2135"/>
    <w:rsid w:val="00B731F1"/>
    <w:rsid w:val="00B73B43"/>
    <w:rsid w:val="00B74191"/>
    <w:rsid w:val="00B74415"/>
    <w:rsid w:val="00B7692F"/>
    <w:rsid w:val="00B80922"/>
    <w:rsid w:val="00B83C94"/>
    <w:rsid w:val="00B86FEA"/>
    <w:rsid w:val="00B87620"/>
    <w:rsid w:val="00B90974"/>
    <w:rsid w:val="00B91887"/>
    <w:rsid w:val="00B9298E"/>
    <w:rsid w:val="00B930BD"/>
    <w:rsid w:val="00B95063"/>
    <w:rsid w:val="00B965FA"/>
    <w:rsid w:val="00BA059F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2D79"/>
    <w:rsid w:val="00BB3E11"/>
    <w:rsid w:val="00BB4F14"/>
    <w:rsid w:val="00BB761C"/>
    <w:rsid w:val="00BC2DAC"/>
    <w:rsid w:val="00BC3844"/>
    <w:rsid w:val="00BC7A59"/>
    <w:rsid w:val="00BD1EB6"/>
    <w:rsid w:val="00BD243D"/>
    <w:rsid w:val="00BD2B4F"/>
    <w:rsid w:val="00BD2F06"/>
    <w:rsid w:val="00BD3117"/>
    <w:rsid w:val="00BD33F3"/>
    <w:rsid w:val="00BD62FB"/>
    <w:rsid w:val="00BD6932"/>
    <w:rsid w:val="00BD6ECE"/>
    <w:rsid w:val="00BD796F"/>
    <w:rsid w:val="00BE0C2A"/>
    <w:rsid w:val="00BE13BB"/>
    <w:rsid w:val="00BE3652"/>
    <w:rsid w:val="00BE5FFB"/>
    <w:rsid w:val="00BE6499"/>
    <w:rsid w:val="00BF015B"/>
    <w:rsid w:val="00BF0238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12213"/>
    <w:rsid w:val="00C17093"/>
    <w:rsid w:val="00C17F84"/>
    <w:rsid w:val="00C20817"/>
    <w:rsid w:val="00C209D0"/>
    <w:rsid w:val="00C213F8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51E1"/>
    <w:rsid w:val="00C51565"/>
    <w:rsid w:val="00C521E1"/>
    <w:rsid w:val="00C567E6"/>
    <w:rsid w:val="00C57AA5"/>
    <w:rsid w:val="00C57ECE"/>
    <w:rsid w:val="00C6297D"/>
    <w:rsid w:val="00C67408"/>
    <w:rsid w:val="00C67875"/>
    <w:rsid w:val="00C67EB2"/>
    <w:rsid w:val="00C711B8"/>
    <w:rsid w:val="00C74482"/>
    <w:rsid w:val="00C752D7"/>
    <w:rsid w:val="00C7572A"/>
    <w:rsid w:val="00C76D28"/>
    <w:rsid w:val="00C7734A"/>
    <w:rsid w:val="00C855A5"/>
    <w:rsid w:val="00C85BFE"/>
    <w:rsid w:val="00C85DF9"/>
    <w:rsid w:val="00C90F95"/>
    <w:rsid w:val="00C924D2"/>
    <w:rsid w:val="00C92F47"/>
    <w:rsid w:val="00C93B11"/>
    <w:rsid w:val="00C956C4"/>
    <w:rsid w:val="00C96B0C"/>
    <w:rsid w:val="00CA00A7"/>
    <w:rsid w:val="00CA1C39"/>
    <w:rsid w:val="00CA1E0E"/>
    <w:rsid w:val="00CA24E6"/>
    <w:rsid w:val="00CA3D98"/>
    <w:rsid w:val="00CA629A"/>
    <w:rsid w:val="00CA6744"/>
    <w:rsid w:val="00CA7A95"/>
    <w:rsid w:val="00CB26FC"/>
    <w:rsid w:val="00CB2D5C"/>
    <w:rsid w:val="00CB30A2"/>
    <w:rsid w:val="00CB53D4"/>
    <w:rsid w:val="00CB5B57"/>
    <w:rsid w:val="00CB5CA9"/>
    <w:rsid w:val="00CB6064"/>
    <w:rsid w:val="00CB684A"/>
    <w:rsid w:val="00CC236F"/>
    <w:rsid w:val="00CC3117"/>
    <w:rsid w:val="00CC59B7"/>
    <w:rsid w:val="00CD0564"/>
    <w:rsid w:val="00CD0DBC"/>
    <w:rsid w:val="00CD3131"/>
    <w:rsid w:val="00CD6F08"/>
    <w:rsid w:val="00CD7219"/>
    <w:rsid w:val="00CD7653"/>
    <w:rsid w:val="00CE1E68"/>
    <w:rsid w:val="00CE243A"/>
    <w:rsid w:val="00CE26B1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D00088"/>
    <w:rsid w:val="00D03140"/>
    <w:rsid w:val="00D06672"/>
    <w:rsid w:val="00D14446"/>
    <w:rsid w:val="00D153D9"/>
    <w:rsid w:val="00D15456"/>
    <w:rsid w:val="00D2040B"/>
    <w:rsid w:val="00D21010"/>
    <w:rsid w:val="00D2248A"/>
    <w:rsid w:val="00D2318E"/>
    <w:rsid w:val="00D30FDF"/>
    <w:rsid w:val="00D315A2"/>
    <w:rsid w:val="00D32A1B"/>
    <w:rsid w:val="00D35C43"/>
    <w:rsid w:val="00D36990"/>
    <w:rsid w:val="00D36D5F"/>
    <w:rsid w:val="00D409DF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30E8"/>
    <w:rsid w:val="00D73AA4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730D"/>
    <w:rsid w:val="00DB7FB0"/>
    <w:rsid w:val="00DC393A"/>
    <w:rsid w:val="00DC3AF4"/>
    <w:rsid w:val="00DC6462"/>
    <w:rsid w:val="00DD0326"/>
    <w:rsid w:val="00DD4A2D"/>
    <w:rsid w:val="00DD4FB8"/>
    <w:rsid w:val="00DD678A"/>
    <w:rsid w:val="00DD67F2"/>
    <w:rsid w:val="00DE1E82"/>
    <w:rsid w:val="00DE20B3"/>
    <w:rsid w:val="00DE3B33"/>
    <w:rsid w:val="00DE4163"/>
    <w:rsid w:val="00DE7BB3"/>
    <w:rsid w:val="00DF0B9A"/>
    <w:rsid w:val="00DF176C"/>
    <w:rsid w:val="00DF3BAC"/>
    <w:rsid w:val="00DF5020"/>
    <w:rsid w:val="00DF52F2"/>
    <w:rsid w:val="00DF7F73"/>
    <w:rsid w:val="00E007FA"/>
    <w:rsid w:val="00E0197B"/>
    <w:rsid w:val="00E027C7"/>
    <w:rsid w:val="00E03169"/>
    <w:rsid w:val="00E03B17"/>
    <w:rsid w:val="00E10012"/>
    <w:rsid w:val="00E10B42"/>
    <w:rsid w:val="00E155A2"/>
    <w:rsid w:val="00E16794"/>
    <w:rsid w:val="00E2092F"/>
    <w:rsid w:val="00E223A2"/>
    <w:rsid w:val="00E23E82"/>
    <w:rsid w:val="00E261B6"/>
    <w:rsid w:val="00E2640F"/>
    <w:rsid w:val="00E2717F"/>
    <w:rsid w:val="00E275B6"/>
    <w:rsid w:val="00E27EDF"/>
    <w:rsid w:val="00E30512"/>
    <w:rsid w:val="00E31E99"/>
    <w:rsid w:val="00E33433"/>
    <w:rsid w:val="00E336EF"/>
    <w:rsid w:val="00E356AB"/>
    <w:rsid w:val="00E357AA"/>
    <w:rsid w:val="00E36608"/>
    <w:rsid w:val="00E4386F"/>
    <w:rsid w:val="00E43AC2"/>
    <w:rsid w:val="00E43CAD"/>
    <w:rsid w:val="00E442AC"/>
    <w:rsid w:val="00E44535"/>
    <w:rsid w:val="00E47A31"/>
    <w:rsid w:val="00E47DB3"/>
    <w:rsid w:val="00E51F35"/>
    <w:rsid w:val="00E54B1F"/>
    <w:rsid w:val="00E573B1"/>
    <w:rsid w:val="00E57770"/>
    <w:rsid w:val="00E654F1"/>
    <w:rsid w:val="00E6679A"/>
    <w:rsid w:val="00E673FF"/>
    <w:rsid w:val="00E70469"/>
    <w:rsid w:val="00E7077F"/>
    <w:rsid w:val="00E71004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73E4"/>
    <w:rsid w:val="00E95108"/>
    <w:rsid w:val="00E95945"/>
    <w:rsid w:val="00E96D4A"/>
    <w:rsid w:val="00E972B5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C48"/>
    <w:rsid w:val="00ED0981"/>
    <w:rsid w:val="00ED0E5E"/>
    <w:rsid w:val="00ED20A0"/>
    <w:rsid w:val="00ED316A"/>
    <w:rsid w:val="00ED34FD"/>
    <w:rsid w:val="00ED3B2D"/>
    <w:rsid w:val="00ED6EB2"/>
    <w:rsid w:val="00ED70A6"/>
    <w:rsid w:val="00ED7D95"/>
    <w:rsid w:val="00EE06B3"/>
    <w:rsid w:val="00EE3207"/>
    <w:rsid w:val="00EE33BE"/>
    <w:rsid w:val="00EE3B94"/>
    <w:rsid w:val="00EE5904"/>
    <w:rsid w:val="00EE5B82"/>
    <w:rsid w:val="00EE668C"/>
    <w:rsid w:val="00EE748C"/>
    <w:rsid w:val="00EF033A"/>
    <w:rsid w:val="00EF067F"/>
    <w:rsid w:val="00EF0B6D"/>
    <w:rsid w:val="00EF238D"/>
    <w:rsid w:val="00EF3C05"/>
    <w:rsid w:val="00EF6445"/>
    <w:rsid w:val="00EF6D27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48A4"/>
    <w:rsid w:val="00F360F0"/>
    <w:rsid w:val="00F36FD1"/>
    <w:rsid w:val="00F41A9C"/>
    <w:rsid w:val="00F42832"/>
    <w:rsid w:val="00F43D8A"/>
    <w:rsid w:val="00F44AD7"/>
    <w:rsid w:val="00F44DAA"/>
    <w:rsid w:val="00F45250"/>
    <w:rsid w:val="00F455F9"/>
    <w:rsid w:val="00F54239"/>
    <w:rsid w:val="00F57DFF"/>
    <w:rsid w:val="00F614CB"/>
    <w:rsid w:val="00F6253B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82441"/>
    <w:rsid w:val="00F82B74"/>
    <w:rsid w:val="00F8589C"/>
    <w:rsid w:val="00F85BF9"/>
    <w:rsid w:val="00F878CB"/>
    <w:rsid w:val="00F87B14"/>
    <w:rsid w:val="00F9094C"/>
    <w:rsid w:val="00FA1A5C"/>
    <w:rsid w:val="00FA1EC3"/>
    <w:rsid w:val="00FA26F2"/>
    <w:rsid w:val="00FA29AD"/>
    <w:rsid w:val="00FA5A62"/>
    <w:rsid w:val="00FA7950"/>
    <w:rsid w:val="00FB08AA"/>
    <w:rsid w:val="00FB1482"/>
    <w:rsid w:val="00FB29B1"/>
    <w:rsid w:val="00FB3C43"/>
    <w:rsid w:val="00FB4B4D"/>
    <w:rsid w:val="00FB4C49"/>
    <w:rsid w:val="00FB683E"/>
    <w:rsid w:val="00FC1215"/>
    <w:rsid w:val="00FC3CB9"/>
    <w:rsid w:val="00FC44AA"/>
    <w:rsid w:val="00FC5352"/>
    <w:rsid w:val="00FD04C3"/>
    <w:rsid w:val="00FD4003"/>
    <w:rsid w:val="00FD67E8"/>
    <w:rsid w:val="00FD6847"/>
    <w:rsid w:val="00FD7155"/>
    <w:rsid w:val="00FD792C"/>
    <w:rsid w:val="00FE2882"/>
    <w:rsid w:val="00FE34AC"/>
    <w:rsid w:val="00FE37F8"/>
    <w:rsid w:val="00FE79C2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E38F-47F1-43C6-8342-654F7295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37</Pages>
  <Words>9046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60494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17</cp:revision>
  <cp:lastPrinted>2021-02-15T14:12:00Z</cp:lastPrinted>
  <dcterms:created xsi:type="dcterms:W3CDTF">2020-10-16T13:29:00Z</dcterms:created>
  <dcterms:modified xsi:type="dcterms:W3CDTF">2021-02-19T14:13:00Z</dcterms:modified>
</cp:coreProperties>
</file>