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0B" w:rsidRDefault="007D080B" w:rsidP="007D080B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73100"/>
            <wp:effectExtent l="0" t="0" r="889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80B" w:rsidRDefault="007D080B" w:rsidP="007D080B">
      <w:pPr>
        <w:jc w:val="center"/>
      </w:pPr>
    </w:p>
    <w:p w:rsidR="007D080B" w:rsidRDefault="007D080B" w:rsidP="007D080B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РАСПОРЯЖЕНИЕ</w:t>
      </w:r>
    </w:p>
    <w:p w:rsidR="0003291D" w:rsidRDefault="007D080B" w:rsidP="007D080B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УПРАВЛЕНИЯ </w:t>
      </w:r>
      <w:r w:rsidR="00A72C0A">
        <w:rPr>
          <w:b/>
          <w:color w:val="003366"/>
        </w:rPr>
        <w:t>ПО ВОПРОС</w:t>
      </w:r>
      <w:r w:rsidR="0003291D">
        <w:rPr>
          <w:b/>
          <w:color w:val="003366"/>
        </w:rPr>
        <w:t>У</w:t>
      </w:r>
      <w:r w:rsidR="00A72C0A">
        <w:rPr>
          <w:b/>
          <w:color w:val="003366"/>
        </w:rPr>
        <w:t xml:space="preserve"> РАЗВИТИЯ ИНФРАСТРУКТУРЫ</w:t>
      </w:r>
    </w:p>
    <w:p w:rsidR="007D080B" w:rsidRDefault="007D080B" w:rsidP="007D080B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АДМИНИСТРАЦИИ </w:t>
      </w:r>
    </w:p>
    <w:p w:rsidR="007D080B" w:rsidRDefault="00A72C0A" w:rsidP="007D080B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</w:t>
      </w:r>
      <w:r w:rsidR="007D080B">
        <w:rPr>
          <w:b/>
          <w:color w:val="003366"/>
        </w:rPr>
        <w:t>РАЙОНА</w:t>
      </w:r>
    </w:p>
    <w:p w:rsidR="007D080B" w:rsidRDefault="007D080B" w:rsidP="007D080B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7D080B" w:rsidRDefault="007D080B" w:rsidP="007D080B">
      <w:pPr>
        <w:jc w:val="center"/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7D080B" w:rsidTr="00221004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D080B" w:rsidRDefault="007D080B" w:rsidP="00221004">
            <w:pPr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 xml:space="preserve">155150, Ивановская область, г.Комсомольск, ул.50 лет ВЛКСМ, д.2, </w:t>
            </w:r>
            <w:r w:rsidR="00824185">
              <w:rPr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="00824185">
              <w:rPr>
                <w:color w:val="003366"/>
                <w:sz w:val="20"/>
                <w:szCs w:val="20"/>
              </w:rPr>
              <w:t>3704008690,КПП</w:t>
            </w:r>
            <w:proofErr w:type="gramEnd"/>
            <w:r w:rsidR="00824185">
              <w:rPr>
                <w:color w:val="003366"/>
                <w:sz w:val="20"/>
                <w:szCs w:val="20"/>
              </w:rPr>
              <w:t xml:space="preserve"> 370401001</w:t>
            </w:r>
            <w:r>
              <w:rPr>
                <w:color w:val="003366"/>
                <w:sz w:val="20"/>
                <w:szCs w:val="20"/>
              </w:rPr>
              <w:t>,</w:t>
            </w:r>
          </w:p>
          <w:p w:rsidR="007D080B" w:rsidRDefault="00824185" w:rsidP="00221004">
            <w:pPr>
              <w:jc w:val="center"/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>ОГРН 1153702030020</w:t>
            </w:r>
            <w:r w:rsidR="007D080B">
              <w:rPr>
                <w:color w:val="003366"/>
                <w:sz w:val="20"/>
                <w:szCs w:val="20"/>
              </w:rPr>
              <w:t xml:space="preserve">, </w:t>
            </w:r>
            <w:r w:rsidR="007D080B">
              <w:rPr>
                <w:color w:val="003366"/>
                <w:sz w:val="20"/>
              </w:rPr>
              <w:t xml:space="preserve">Тел./Факс (49352) </w:t>
            </w:r>
            <w:r w:rsidR="0003291D">
              <w:rPr>
                <w:color w:val="003366"/>
                <w:sz w:val="20"/>
              </w:rPr>
              <w:t>4</w:t>
            </w:r>
            <w:r w:rsidR="007D080B">
              <w:rPr>
                <w:color w:val="003366"/>
                <w:sz w:val="20"/>
              </w:rPr>
              <w:t>-12-05</w:t>
            </w:r>
            <w:r w:rsidR="007D080B">
              <w:rPr>
                <w:color w:val="003366"/>
                <w:sz w:val="20"/>
                <w:szCs w:val="20"/>
              </w:rPr>
              <w:t>, e-</w:t>
            </w:r>
            <w:proofErr w:type="spellStart"/>
            <w:r w:rsidR="007D080B">
              <w:rPr>
                <w:color w:val="003366"/>
                <w:sz w:val="20"/>
                <w:szCs w:val="20"/>
              </w:rPr>
              <w:t>mail</w:t>
            </w:r>
            <w:proofErr w:type="spellEnd"/>
            <w:r w:rsidR="007D080B">
              <w:rPr>
                <w:color w:val="003366"/>
                <w:sz w:val="20"/>
                <w:szCs w:val="20"/>
              </w:rPr>
              <w:t>:</w:t>
            </w:r>
            <w:proofErr w:type="spellStart"/>
            <w:r w:rsidR="0038235E">
              <w:rPr>
                <w:color w:val="365F91"/>
                <w:sz w:val="20"/>
                <w:szCs w:val="20"/>
                <w:shd w:val="clear" w:color="auto" w:fill="F6F6F6"/>
                <w:lang w:val="en-US"/>
              </w:rPr>
              <w:t>koms</w:t>
            </w:r>
            <w:proofErr w:type="spellEnd"/>
            <w:r w:rsidR="007D080B">
              <w:rPr>
                <w:color w:val="365F91"/>
                <w:sz w:val="20"/>
                <w:szCs w:val="20"/>
                <w:shd w:val="clear" w:color="auto" w:fill="F6F6F6"/>
              </w:rPr>
              <w:t>.</w:t>
            </w:r>
            <w:proofErr w:type="spellStart"/>
            <w:r w:rsidR="0038235E">
              <w:rPr>
                <w:color w:val="365F91"/>
                <w:sz w:val="20"/>
                <w:szCs w:val="20"/>
                <w:shd w:val="clear" w:color="auto" w:fill="F6F6F6"/>
                <w:lang w:val="en-US"/>
              </w:rPr>
              <w:t>gorod</w:t>
            </w:r>
            <w:proofErr w:type="spellEnd"/>
            <w:r w:rsidR="007D080B">
              <w:rPr>
                <w:color w:val="365F91"/>
                <w:sz w:val="20"/>
                <w:szCs w:val="20"/>
                <w:shd w:val="clear" w:color="auto" w:fill="F6F6F6"/>
              </w:rPr>
              <w:t>@mail.ru</w:t>
            </w:r>
          </w:p>
          <w:p w:rsidR="007D080B" w:rsidRDefault="007D080B" w:rsidP="00221004">
            <w:pPr>
              <w:jc w:val="center"/>
              <w:rPr>
                <w:color w:val="003366"/>
                <w:sz w:val="20"/>
                <w:szCs w:val="20"/>
              </w:rPr>
            </w:pPr>
          </w:p>
          <w:p w:rsidR="007D080B" w:rsidRDefault="007D080B" w:rsidP="00221004">
            <w:pPr>
              <w:rPr>
                <w:color w:val="003366"/>
                <w:sz w:val="28"/>
                <w:szCs w:val="28"/>
              </w:rPr>
            </w:pPr>
          </w:p>
        </w:tc>
      </w:tr>
      <w:tr w:rsidR="007D080B" w:rsidTr="00221004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7D080B" w:rsidRDefault="007D080B" w:rsidP="0022100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D080B" w:rsidRDefault="007D080B" w:rsidP="00221004">
            <w:pPr>
              <w:ind w:right="-108"/>
              <w:rPr>
                <w:sz w:val="28"/>
                <w:szCs w:val="28"/>
              </w:rPr>
            </w:pPr>
          </w:p>
          <w:p w:rsidR="007D080B" w:rsidRDefault="007D080B" w:rsidP="00221004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080B" w:rsidRPr="00A57735" w:rsidRDefault="00A57735" w:rsidP="0022100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D080B" w:rsidRDefault="007D080B" w:rsidP="00221004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0B" w:rsidRPr="00A57735" w:rsidRDefault="00A57735" w:rsidP="00221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D080B" w:rsidRDefault="0038235E" w:rsidP="00A57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57735">
              <w:rPr>
                <w:sz w:val="28"/>
                <w:szCs w:val="28"/>
              </w:rPr>
              <w:t>4</w:t>
            </w:r>
            <w:r w:rsidR="007D080B">
              <w:rPr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0B" w:rsidRPr="00861F50" w:rsidRDefault="00A57735" w:rsidP="00221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0B" w:rsidRDefault="007D080B" w:rsidP="002210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0B" w:rsidRDefault="007D080B" w:rsidP="00221004">
            <w:pPr>
              <w:jc w:val="center"/>
            </w:pPr>
          </w:p>
        </w:tc>
      </w:tr>
    </w:tbl>
    <w:p w:rsidR="007D080B" w:rsidRDefault="007D080B" w:rsidP="007D080B">
      <w:pPr>
        <w:widowControl w:val="0"/>
        <w:autoSpaceDE w:val="0"/>
        <w:autoSpaceDN w:val="0"/>
        <w:adjustRightInd w:val="0"/>
      </w:pPr>
    </w:p>
    <w:p w:rsidR="00AE7002" w:rsidRDefault="0038235E" w:rsidP="000B7070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«Об окончании отопительного сезона</w:t>
      </w:r>
      <w:r w:rsidR="00F7092B">
        <w:rPr>
          <w:b/>
          <w:bCs/>
          <w:sz w:val="28"/>
          <w:szCs w:val="28"/>
        </w:rPr>
        <w:t xml:space="preserve"> 20</w:t>
      </w:r>
      <w:r w:rsidR="0012633B">
        <w:rPr>
          <w:b/>
          <w:bCs/>
          <w:sz w:val="28"/>
          <w:szCs w:val="28"/>
        </w:rPr>
        <w:t>2</w:t>
      </w:r>
      <w:r w:rsidR="00A57735">
        <w:rPr>
          <w:b/>
          <w:bCs/>
          <w:sz w:val="28"/>
          <w:szCs w:val="28"/>
        </w:rPr>
        <w:t>3</w:t>
      </w:r>
      <w:r w:rsidR="00F7092B">
        <w:rPr>
          <w:b/>
          <w:bCs/>
          <w:sz w:val="28"/>
          <w:szCs w:val="28"/>
        </w:rPr>
        <w:t>-202</w:t>
      </w:r>
      <w:r w:rsidR="00A57735">
        <w:rPr>
          <w:b/>
          <w:bCs/>
          <w:sz w:val="28"/>
          <w:szCs w:val="28"/>
        </w:rPr>
        <w:t>4</w:t>
      </w:r>
      <w:r w:rsidR="00F7092B">
        <w:rPr>
          <w:b/>
          <w:bCs/>
          <w:sz w:val="28"/>
          <w:szCs w:val="28"/>
        </w:rPr>
        <w:t>гг.</w:t>
      </w:r>
      <w:r w:rsidR="00AE7002">
        <w:rPr>
          <w:b/>
          <w:bCs/>
          <w:spacing w:val="-1"/>
          <w:sz w:val="28"/>
          <w:szCs w:val="28"/>
        </w:rPr>
        <w:t>»</w:t>
      </w:r>
    </w:p>
    <w:p w:rsidR="00AE7002" w:rsidRDefault="00AE7002" w:rsidP="00AE7002">
      <w:pPr>
        <w:shd w:val="clear" w:color="auto" w:fill="FFFFFF"/>
        <w:spacing w:line="274" w:lineRule="exact"/>
        <w:rPr>
          <w:sz w:val="28"/>
          <w:szCs w:val="28"/>
        </w:rPr>
      </w:pPr>
    </w:p>
    <w:p w:rsidR="0038235E" w:rsidRDefault="00F7092B" w:rsidP="0038235E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16 Федерального Закона от 06.10.2003 г.№131-ФЗ «Об общих принципах организации местного самоуправления в Российской Федерации», пунктом 1 части 1 статьи 6 Федерального Закона Российской Федерации от</w:t>
      </w:r>
      <w:r w:rsidR="0001707B">
        <w:rPr>
          <w:sz w:val="28"/>
          <w:szCs w:val="28"/>
        </w:rPr>
        <w:t xml:space="preserve"> </w:t>
      </w:r>
      <w:r>
        <w:rPr>
          <w:sz w:val="28"/>
          <w:szCs w:val="28"/>
        </w:rPr>
        <w:t>27 июля 2010г.№190-ФЗ «О теплоснабжении»,  пунктом 5 Правил предоставления коммунальных услуг собственникам и  пользователям помещений в многоквартирных домах и</w:t>
      </w:r>
      <w:r w:rsidR="0001707B">
        <w:rPr>
          <w:sz w:val="28"/>
          <w:szCs w:val="28"/>
        </w:rPr>
        <w:t xml:space="preserve"> жилых домах</w:t>
      </w:r>
      <w:r>
        <w:rPr>
          <w:sz w:val="28"/>
          <w:szCs w:val="28"/>
        </w:rPr>
        <w:t xml:space="preserve">, утвержденных постановлением </w:t>
      </w:r>
      <w:r w:rsidR="000B4A1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Правительства Российской Федерации от 06.05.2011г. №354 и в связи с повышением</w:t>
      </w:r>
      <w:r w:rsidR="0001707B">
        <w:rPr>
          <w:sz w:val="28"/>
          <w:szCs w:val="28"/>
        </w:rPr>
        <w:t xml:space="preserve"> температуры наружного воздуха :</w:t>
      </w:r>
    </w:p>
    <w:p w:rsidR="0001707B" w:rsidRDefault="0001707B" w:rsidP="0038235E">
      <w:pPr>
        <w:jc w:val="both"/>
        <w:rPr>
          <w:sz w:val="28"/>
          <w:szCs w:val="28"/>
        </w:rPr>
      </w:pPr>
    </w:p>
    <w:p w:rsidR="00F7092B" w:rsidRDefault="0001707B" w:rsidP="00382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92B" w:rsidRDefault="00F7092B" w:rsidP="0038235E">
      <w:pPr>
        <w:jc w:val="both"/>
        <w:rPr>
          <w:sz w:val="28"/>
          <w:szCs w:val="28"/>
        </w:rPr>
      </w:pPr>
      <w:r>
        <w:rPr>
          <w:sz w:val="28"/>
          <w:szCs w:val="28"/>
        </w:rPr>
        <w:t>1.Завершить отопительный сезон 20</w:t>
      </w:r>
      <w:r w:rsidR="0012633B">
        <w:rPr>
          <w:sz w:val="28"/>
          <w:szCs w:val="28"/>
        </w:rPr>
        <w:t>2</w:t>
      </w:r>
      <w:r w:rsidR="00A57735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A57735">
        <w:rPr>
          <w:sz w:val="28"/>
          <w:szCs w:val="28"/>
        </w:rPr>
        <w:t>4</w:t>
      </w:r>
      <w:r>
        <w:rPr>
          <w:sz w:val="28"/>
          <w:szCs w:val="28"/>
        </w:rPr>
        <w:t xml:space="preserve">гг. в Комсомольском городском поселении </w:t>
      </w:r>
      <w:r w:rsidR="0001707B">
        <w:rPr>
          <w:sz w:val="28"/>
          <w:szCs w:val="28"/>
        </w:rPr>
        <w:t xml:space="preserve">в </w:t>
      </w:r>
      <w:r w:rsidR="00EA6B21">
        <w:rPr>
          <w:sz w:val="28"/>
          <w:szCs w:val="28"/>
        </w:rPr>
        <w:t xml:space="preserve">24-00 часа </w:t>
      </w:r>
      <w:r w:rsidR="00A57735">
        <w:rPr>
          <w:sz w:val="28"/>
          <w:szCs w:val="28"/>
        </w:rPr>
        <w:t>01</w:t>
      </w:r>
      <w:r w:rsidR="000B7070">
        <w:rPr>
          <w:sz w:val="28"/>
          <w:szCs w:val="28"/>
        </w:rPr>
        <w:t xml:space="preserve"> </w:t>
      </w:r>
      <w:r w:rsidR="00A57735">
        <w:rPr>
          <w:sz w:val="28"/>
          <w:szCs w:val="28"/>
        </w:rPr>
        <w:t>ма</w:t>
      </w:r>
      <w:r w:rsidR="000B7070">
        <w:rPr>
          <w:sz w:val="28"/>
          <w:szCs w:val="28"/>
        </w:rPr>
        <w:t>я</w:t>
      </w:r>
      <w:r w:rsidRPr="000F5791">
        <w:rPr>
          <w:sz w:val="28"/>
          <w:szCs w:val="28"/>
        </w:rPr>
        <w:t xml:space="preserve"> 202</w:t>
      </w:r>
      <w:r w:rsidR="00A57735">
        <w:rPr>
          <w:sz w:val="28"/>
          <w:szCs w:val="28"/>
        </w:rPr>
        <w:t>4</w:t>
      </w:r>
      <w:r w:rsidRPr="000F5791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F7092B" w:rsidRPr="00041F4F" w:rsidRDefault="00F7092B" w:rsidP="00382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исполнением </w:t>
      </w:r>
      <w:r w:rsidR="0001707B">
        <w:rPr>
          <w:sz w:val="28"/>
          <w:szCs w:val="28"/>
        </w:rPr>
        <w:t xml:space="preserve">настоящего распоряжения </w:t>
      </w:r>
      <w:r>
        <w:rPr>
          <w:sz w:val="28"/>
          <w:szCs w:val="28"/>
        </w:rPr>
        <w:t>оставляю за собой.</w:t>
      </w:r>
    </w:p>
    <w:p w:rsidR="00AE7002" w:rsidRPr="00041F4F" w:rsidRDefault="00AE7002" w:rsidP="00AE7002">
      <w:pPr>
        <w:shd w:val="clear" w:color="auto" w:fill="FFFFFF"/>
        <w:ind w:left="720"/>
        <w:jc w:val="both"/>
        <w:rPr>
          <w:sz w:val="28"/>
          <w:szCs w:val="28"/>
        </w:rPr>
      </w:pPr>
    </w:p>
    <w:p w:rsidR="007D080B" w:rsidRDefault="007D080B" w:rsidP="007D080B">
      <w:pPr>
        <w:jc w:val="both"/>
        <w:rPr>
          <w:b/>
          <w:bCs/>
          <w:sz w:val="25"/>
          <w:szCs w:val="25"/>
        </w:rPr>
      </w:pPr>
    </w:p>
    <w:p w:rsidR="0025279E" w:rsidRDefault="0025279E" w:rsidP="00252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79E" w:rsidRDefault="0025279E" w:rsidP="0025279E">
      <w:pPr>
        <w:jc w:val="both"/>
      </w:pPr>
    </w:p>
    <w:p w:rsidR="00AE7002" w:rsidRDefault="0025279E" w:rsidP="0012633B">
      <w:pPr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</w:t>
      </w:r>
    </w:p>
    <w:p w:rsidR="0012633B" w:rsidRDefault="0012633B" w:rsidP="007D080B">
      <w:pPr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</w:t>
      </w:r>
      <w:r w:rsidR="0025279E">
        <w:rPr>
          <w:b/>
          <w:bCs/>
          <w:sz w:val="25"/>
          <w:szCs w:val="25"/>
        </w:rPr>
        <w:t xml:space="preserve">ачальник Управления   по вопросам </w:t>
      </w:r>
    </w:p>
    <w:p w:rsidR="0012633B" w:rsidRDefault="0025279E" w:rsidP="007D080B">
      <w:pPr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развития инфраструктуры</w:t>
      </w:r>
      <w:r w:rsidR="00AE7002">
        <w:rPr>
          <w:b/>
          <w:bCs/>
          <w:sz w:val="25"/>
          <w:szCs w:val="25"/>
        </w:rPr>
        <w:t xml:space="preserve"> </w:t>
      </w:r>
    </w:p>
    <w:p w:rsidR="00AE7002" w:rsidRDefault="00AE7002" w:rsidP="007D080B">
      <w:pPr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</w:t>
      </w:r>
      <w:r w:rsidR="0025279E">
        <w:rPr>
          <w:b/>
          <w:bCs/>
          <w:sz w:val="25"/>
          <w:szCs w:val="25"/>
        </w:rPr>
        <w:t>дминистрации Комсомольского</w:t>
      </w:r>
      <w:r w:rsidR="0012670C">
        <w:rPr>
          <w:b/>
          <w:bCs/>
          <w:sz w:val="25"/>
          <w:szCs w:val="25"/>
        </w:rPr>
        <w:t xml:space="preserve">                       </w:t>
      </w:r>
    </w:p>
    <w:p w:rsidR="0025279E" w:rsidRDefault="0025279E" w:rsidP="007D080B">
      <w:pPr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муниципального района                          </w:t>
      </w:r>
      <w:r w:rsidR="00AE7002">
        <w:rPr>
          <w:b/>
          <w:bCs/>
          <w:sz w:val="25"/>
          <w:szCs w:val="25"/>
        </w:rPr>
        <w:t xml:space="preserve">            </w:t>
      </w:r>
      <w:r w:rsidR="0012633B">
        <w:rPr>
          <w:b/>
          <w:bCs/>
          <w:sz w:val="25"/>
          <w:szCs w:val="25"/>
        </w:rPr>
        <w:t xml:space="preserve">                               М.О. </w:t>
      </w:r>
      <w:proofErr w:type="spellStart"/>
      <w:r w:rsidR="0012633B">
        <w:rPr>
          <w:b/>
          <w:bCs/>
          <w:sz w:val="25"/>
          <w:szCs w:val="25"/>
        </w:rPr>
        <w:t>Инокова</w:t>
      </w:r>
      <w:proofErr w:type="spellEnd"/>
      <w:r w:rsidR="00AE7002">
        <w:rPr>
          <w:b/>
          <w:bCs/>
          <w:sz w:val="25"/>
          <w:szCs w:val="25"/>
        </w:rPr>
        <w:t xml:space="preserve">                                                   </w:t>
      </w:r>
      <w:r>
        <w:rPr>
          <w:b/>
          <w:bCs/>
          <w:sz w:val="25"/>
          <w:szCs w:val="25"/>
        </w:rPr>
        <w:t xml:space="preserve">  </w:t>
      </w:r>
      <w:r w:rsidR="0038235E">
        <w:rPr>
          <w:b/>
          <w:bCs/>
          <w:sz w:val="25"/>
          <w:szCs w:val="25"/>
        </w:rPr>
        <w:t xml:space="preserve"> </w:t>
      </w:r>
    </w:p>
    <w:sectPr w:rsidR="0025279E" w:rsidSect="00183878">
      <w:pgSz w:w="11907" w:h="16839" w:code="9"/>
      <w:pgMar w:top="1134" w:right="85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E7CE7"/>
    <w:multiLevelType w:val="hybridMultilevel"/>
    <w:tmpl w:val="4D8092A0"/>
    <w:lvl w:ilvl="0" w:tplc="6A9C550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41EF408B"/>
    <w:multiLevelType w:val="hybridMultilevel"/>
    <w:tmpl w:val="4754D0A6"/>
    <w:lvl w:ilvl="0" w:tplc="311EAC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F24834"/>
    <w:multiLevelType w:val="hybridMultilevel"/>
    <w:tmpl w:val="D47C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832AF"/>
    <w:multiLevelType w:val="hybridMultilevel"/>
    <w:tmpl w:val="4D8092A0"/>
    <w:lvl w:ilvl="0" w:tplc="6A9C550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6B241B02"/>
    <w:multiLevelType w:val="hybridMultilevel"/>
    <w:tmpl w:val="981A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D4269"/>
    <w:rsid w:val="0001707B"/>
    <w:rsid w:val="0003291D"/>
    <w:rsid w:val="000403F7"/>
    <w:rsid w:val="00042B24"/>
    <w:rsid w:val="00067BED"/>
    <w:rsid w:val="00085C3A"/>
    <w:rsid w:val="000B4A17"/>
    <w:rsid w:val="000B7070"/>
    <w:rsid w:val="000C3B6A"/>
    <w:rsid w:val="000E386E"/>
    <w:rsid w:val="000F1D9F"/>
    <w:rsid w:val="000F5791"/>
    <w:rsid w:val="001009C2"/>
    <w:rsid w:val="001015F7"/>
    <w:rsid w:val="00114988"/>
    <w:rsid w:val="0012633B"/>
    <w:rsid w:val="0012670C"/>
    <w:rsid w:val="00160254"/>
    <w:rsid w:val="00177159"/>
    <w:rsid w:val="00181E90"/>
    <w:rsid w:val="00183878"/>
    <w:rsid w:val="0018652D"/>
    <w:rsid w:val="001928E6"/>
    <w:rsid w:val="001A6AC7"/>
    <w:rsid w:val="001C46DB"/>
    <w:rsid w:val="001C6A14"/>
    <w:rsid w:val="001F56DF"/>
    <w:rsid w:val="002157B7"/>
    <w:rsid w:val="00215B38"/>
    <w:rsid w:val="0021749A"/>
    <w:rsid w:val="00226230"/>
    <w:rsid w:val="002309B9"/>
    <w:rsid w:val="0025279E"/>
    <w:rsid w:val="00270E6E"/>
    <w:rsid w:val="002828AE"/>
    <w:rsid w:val="002900DA"/>
    <w:rsid w:val="00292F78"/>
    <w:rsid w:val="002B33AF"/>
    <w:rsid w:val="002C63EF"/>
    <w:rsid w:val="002C6F8E"/>
    <w:rsid w:val="002D2970"/>
    <w:rsid w:val="002D6840"/>
    <w:rsid w:val="002E3568"/>
    <w:rsid w:val="003057A8"/>
    <w:rsid w:val="00306A25"/>
    <w:rsid w:val="003128D1"/>
    <w:rsid w:val="00317A0F"/>
    <w:rsid w:val="00353CC3"/>
    <w:rsid w:val="0035548B"/>
    <w:rsid w:val="003725B1"/>
    <w:rsid w:val="0038235E"/>
    <w:rsid w:val="003A1006"/>
    <w:rsid w:val="003A6DD4"/>
    <w:rsid w:val="003D4269"/>
    <w:rsid w:val="003D44CE"/>
    <w:rsid w:val="003D74F3"/>
    <w:rsid w:val="003F5106"/>
    <w:rsid w:val="0044080F"/>
    <w:rsid w:val="00455068"/>
    <w:rsid w:val="00457BB8"/>
    <w:rsid w:val="0046727B"/>
    <w:rsid w:val="004741C5"/>
    <w:rsid w:val="00544F37"/>
    <w:rsid w:val="005515FF"/>
    <w:rsid w:val="00551970"/>
    <w:rsid w:val="00557C56"/>
    <w:rsid w:val="005611EC"/>
    <w:rsid w:val="005B6DB2"/>
    <w:rsid w:val="005D390F"/>
    <w:rsid w:val="00667D4E"/>
    <w:rsid w:val="006715FC"/>
    <w:rsid w:val="006A0C06"/>
    <w:rsid w:val="006A3F54"/>
    <w:rsid w:val="00700707"/>
    <w:rsid w:val="007207C6"/>
    <w:rsid w:val="00734831"/>
    <w:rsid w:val="00750462"/>
    <w:rsid w:val="0076335D"/>
    <w:rsid w:val="007B0B21"/>
    <w:rsid w:val="007D080B"/>
    <w:rsid w:val="007F1FFA"/>
    <w:rsid w:val="00804EA7"/>
    <w:rsid w:val="00824185"/>
    <w:rsid w:val="008311A1"/>
    <w:rsid w:val="00847840"/>
    <w:rsid w:val="00861F50"/>
    <w:rsid w:val="00876C12"/>
    <w:rsid w:val="008C333C"/>
    <w:rsid w:val="008D642B"/>
    <w:rsid w:val="008E3C10"/>
    <w:rsid w:val="00900182"/>
    <w:rsid w:val="00906773"/>
    <w:rsid w:val="009678B1"/>
    <w:rsid w:val="00982207"/>
    <w:rsid w:val="0098287C"/>
    <w:rsid w:val="00986394"/>
    <w:rsid w:val="009D345B"/>
    <w:rsid w:val="009D4E6D"/>
    <w:rsid w:val="00A57735"/>
    <w:rsid w:val="00A70A2E"/>
    <w:rsid w:val="00A72C0A"/>
    <w:rsid w:val="00A81533"/>
    <w:rsid w:val="00A83DF8"/>
    <w:rsid w:val="00AC62FC"/>
    <w:rsid w:val="00AE7002"/>
    <w:rsid w:val="00B00161"/>
    <w:rsid w:val="00B13D88"/>
    <w:rsid w:val="00B2693B"/>
    <w:rsid w:val="00B30C95"/>
    <w:rsid w:val="00BC6502"/>
    <w:rsid w:val="00BD77DD"/>
    <w:rsid w:val="00BE1D24"/>
    <w:rsid w:val="00BF5DC6"/>
    <w:rsid w:val="00C35994"/>
    <w:rsid w:val="00C3694B"/>
    <w:rsid w:val="00C468DB"/>
    <w:rsid w:val="00C9588A"/>
    <w:rsid w:val="00CB5256"/>
    <w:rsid w:val="00CC2373"/>
    <w:rsid w:val="00CC59BD"/>
    <w:rsid w:val="00CD2FCD"/>
    <w:rsid w:val="00CD636B"/>
    <w:rsid w:val="00CD6A26"/>
    <w:rsid w:val="00D32994"/>
    <w:rsid w:val="00D33630"/>
    <w:rsid w:val="00D367FF"/>
    <w:rsid w:val="00DE0600"/>
    <w:rsid w:val="00DF21D2"/>
    <w:rsid w:val="00DF44F1"/>
    <w:rsid w:val="00E04BB4"/>
    <w:rsid w:val="00E6738E"/>
    <w:rsid w:val="00EA00A9"/>
    <w:rsid w:val="00EA4BE7"/>
    <w:rsid w:val="00EA6B21"/>
    <w:rsid w:val="00EC2B89"/>
    <w:rsid w:val="00F16143"/>
    <w:rsid w:val="00F31F4C"/>
    <w:rsid w:val="00F37607"/>
    <w:rsid w:val="00F6498B"/>
    <w:rsid w:val="00F7092B"/>
    <w:rsid w:val="00FD45FA"/>
    <w:rsid w:val="00FF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0751"/>
  <w15:docId w15:val="{BDAB69EE-86FC-4B60-8E1C-4855DA5D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80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08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1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080B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08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8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AE7002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V. Shusherova</dc:creator>
  <cp:lastModifiedBy>TETERINA</cp:lastModifiedBy>
  <cp:revision>24</cp:revision>
  <cp:lastPrinted>2024-04-26T07:33:00Z</cp:lastPrinted>
  <dcterms:created xsi:type="dcterms:W3CDTF">2017-03-09T10:42:00Z</dcterms:created>
  <dcterms:modified xsi:type="dcterms:W3CDTF">2024-04-26T07:39:00Z</dcterms:modified>
</cp:coreProperties>
</file>